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F0B" w:rsidRPr="0066423D" w:rsidRDefault="00A8205D" w:rsidP="000A6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-318135</wp:posOffset>
            </wp:positionV>
            <wp:extent cx="10617835" cy="76009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0381" cy="76099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6F0B" w:rsidRPr="0066423D" w:rsidRDefault="000A6F0B" w:rsidP="000A6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A6F0B" w:rsidRPr="0066423D" w:rsidRDefault="000A6F0B" w:rsidP="000A6F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6423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Утверждаю </w:t>
      </w:r>
    </w:p>
    <w:p w:rsidR="000A6F0B" w:rsidRPr="0066423D" w:rsidRDefault="000A6F0B" w:rsidP="000A6F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Директор</w:t>
      </w:r>
      <w:r w:rsidRPr="0066423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КГУ «Общеобразовательная</w:t>
      </w:r>
    </w:p>
    <w:p w:rsidR="000A6F0B" w:rsidRPr="0066423D" w:rsidRDefault="00F319E0" w:rsidP="000A6F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ш</w:t>
      </w:r>
      <w:r w:rsidR="000A6F0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кола села Новорыбинка</w:t>
      </w:r>
      <w:r w:rsidR="000A6F0B" w:rsidRPr="0066423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0A6F0B" w:rsidRPr="0066423D" w:rsidRDefault="000A6F0B" w:rsidP="000A6F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6423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_______________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Хажат А.Х.</w:t>
      </w:r>
    </w:p>
    <w:p w:rsidR="000A6F0B" w:rsidRPr="0066423D" w:rsidRDefault="000A6F0B" w:rsidP="000A6F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«____»______2025</w:t>
      </w:r>
      <w:r w:rsidRPr="0066423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г.</w:t>
      </w:r>
    </w:p>
    <w:p w:rsidR="000A6F0B" w:rsidRPr="0066423D" w:rsidRDefault="000A6F0B" w:rsidP="000A6F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A6F0B" w:rsidRPr="0066423D" w:rsidRDefault="000A6F0B" w:rsidP="000A6F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A6F0B" w:rsidRPr="0066423D" w:rsidRDefault="000A6F0B" w:rsidP="000A6F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A6F0B" w:rsidRPr="0066423D" w:rsidRDefault="000A6F0B" w:rsidP="000A6F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A6F0B" w:rsidRPr="0066423D" w:rsidRDefault="000A6F0B" w:rsidP="000A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48"/>
          <w:szCs w:val="28"/>
        </w:rPr>
      </w:pPr>
      <w:r w:rsidRPr="0066423D">
        <w:rPr>
          <w:rFonts w:ascii="Times New Roman" w:eastAsia="Calibri" w:hAnsi="Times New Roman" w:cs="Times New Roman"/>
          <w:b/>
          <w:i/>
          <w:color w:val="000000"/>
          <w:sz w:val="48"/>
          <w:szCs w:val="28"/>
        </w:rPr>
        <w:t xml:space="preserve">План работы </w:t>
      </w:r>
    </w:p>
    <w:p w:rsidR="000A6F0B" w:rsidRPr="0066423D" w:rsidRDefault="00F319E0" w:rsidP="000A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4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/>
          <w:sz w:val="48"/>
          <w:szCs w:val="28"/>
        </w:rPr>
        <w:t>п</w:t>
      </w:r>
      <w:r w:rsidR="001746DD">
        <w:rPr>
          <w:rFonts w:ascii="Times New Roman" w:eastAsia="Calibri" w:hAnsi="Times New Roman" w:cs="Times New Roman"/>
          <w:b/>
          <w:i/>
          <w:color w:val="000000"/>
          <w:sz w:val="48"/>
          <w:szCs w:val="28"/>
        </w:rPr>
        <w:t>едагога-психолога</w:t>
      </w:r>
      <w:r>
        <w:rPr>
          <w:rFonts w:ascii="Times New Roman" w:eastAsia="Calibri" w:hAnsi="Times New Roman" w:cs="Times New Roman"/>
          <w:b/>
          <w:i/>
          <w:color w:val="000000"/>
          <w:sz w:val="48"/>
          <w:szCs w:val="28"/>
        </w:rPr>
        <w:t xml:space="preserve"> </w:t>
      </w:r>
      <w:r w:rsidR="000A6F0B" w:rsidRPr="0066423D">
        <w:rPr>
          <w:rFonts w:ascii="Times New Roman" w:eastAsia="Calibri" w:hAnsi="Times New Roman" w:cs="Times New Roman"/>
          <w:b/>
          <w:i/>
          <w:color w:val="000000"/>
          <w:sz w:val="48"/>
          <w:szCs w:val="28"/>
        </w:rPr>
        <w:t xml:space="preserve"> </w:t>
      </w:r>
    </w:p>
    <w:p w:rsidR="000A6F0B" w:rsidRPr="0066423D" w:rsidRDefault="000A6F0B" w:rsidP="000A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4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/>
          <w:sz w:val="48"/>
          <w:szCs w:val="28"/>
        </w:rPr>
        <w:t>на 2025-2026</w:t>
      </w:r>
      <w:r w:rsidRPr="0066423D">
        <w:rPr>
          <w:rFonts w:ascii="Times New Roman" w:eastAsia="Calibri" w:hAnsi="Times New Roman" w:cs="Times New Roman"/>
          <w:b/>
          <w:i/>
          <w:color w:val="000000"/>
          <w:sz w:val="48"/>
          <w:szCs w:val="28"/>
        </w:rPr>
        <w:t xml:space="preserve"> учебный год</w:t>
      </w:r>
    </w:p>
    <w:p w:rsidR="000A6F0B" w:rsidRPr="0066423D" w:rsidRDefault="000A6F0B" w:rsidP="000A6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48"/>
          <w:szCs w:val="28"/>
        </w:rPr>
      </w:pPr>
    </w:p>
    <w:p w:rsidR="000A6F0B" w:rsidRPr="0066423D" w:rsidRDefault="000A6F0B" w:rsidP="000A6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0A6F0B" w:rsidRPr="0066423D" w:rsidRDefault="000A6F0B" w:rsidP="000A6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A6F0B" w:rsidRPr="0066423D" w:rsidRDefault="000A6F0B" w:rsidP="000A6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A6F0B" w:rsidRPr="0066423D" w:rsidRDefault="000A6F0B" w:rsidP="000A6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A6F0B" w:rsidRPr="0066423D" w:rsidRDefault="000A6F0B" w:rsidP="000A6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A6F0B" w:rsidRPr="0066423D" w:rsidRDefault="000A6F0B" w:rsidP="000A6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A6F0B" w:rsidRPr="0066423D" w:rsidRDefault="000A6F0B" w:rsidP="000A6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A6F0B" w:rsidRPr="0066423D" w:rsidRDefault="000A6F0B" w:rsidP="000A6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A6F0B" w:rsidRPr="0066423D" w:rsidRDefault="000A6F0B" w:rsidP="000A6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A6F0B" w:rsidRPr="0066423D" w:rsidRDefault="000A6F0B" w:rsidP="000A6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A6F0B" w:rsidRPr="0066423D" w:rsidRDefault="000A6F0B" w:rsidP="000A6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A6F0B" w:rsidRPr="0066423D" w:rsidRDefault="000A6F0B" w:rsidP="000A6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A6F0B" w:rsidRPr="0066423D" w:rsidRDefault="000A6F0B" w:rsidP="000A6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A6F0B" w:rsidRPr="0066423D" w:rsidRDefault="000A6F0B" w:rsidP="000A6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A6F0B" w:rsidRPr="0066423D" w:rsidRDefault="000A6F0B" w:rsidP="000A6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A6F0B" w:rsidRPr="0066423D" w:rsidRDefault="000A6F0B" w:rsidP="000A6F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6423D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 xml:space="preserve">Утверждаю </w:t>
      </w:r>
    </w:p>
    <w:p w:rsidR="000A6F0B" w:rsidRPr="0066423D" w:rsidRDefault="000A6F0B" w:rsidP="000A6F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Директор</w:t>
      </w:r>
      <w:r w:rsidRPr="0066423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КГУ «Общеобразовательная</w:t>
      </w:r>
    </w:p>
    <w:p w:rsidR="000A6F0B" w:rsidRPr="0066423D" w:rsidRDefault="000A6F0B" w:rsidP="000A6F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6423D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ш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кола села Новорыбинка</w:t>
      </w:r>
      <w:r w:rsidRPr="0066423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0A6F0B" w:rsidRPr="0066423D" w:rsidRDefault="000A6F0B" w:rsidP="000A6F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6423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_______________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Хажат А.Х</w:t>
      </w:r>
    </w:p>
    <w:p w:rsidR="000A6F0B" w:rsidRPr="0066423D" w:rsidRDefault="000A6F0B" w:rsidP="000A6F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«____»______2025</w:t>
      </w:r>
      <w:r w:rsidRPr="0066423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г.</w:t>
      </w:r>
    </w:p>
    <w:p w:rsidR="000A6F0B" w:rsidRPr="0066423D" w:rsidRDefault="000A6F0B" w:rsidP="000A6F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A6F0B" w:rsidRPr="0066423D" w:rsidRDefault="000A6F0B" w:rsidP="000A6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6423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Цели Психологической Службы</w:t>
      </w:r>
      <w:r w:rsidRPr="006642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системная организация психолого-педагогического сопровождения, направленная на создание психолого-педагогических и социальных условий для успешного обучения, развития, социализации обучающихся и формирования осознанного выбора профессиональной образовательной траектории.</w:t>
      </w:r>
    </w:p>
    <w:p w:rsidR="000A6F0B" w:rsidRPr="0066423D" w:rsidRDefault="000A6F0B" w:rsidP="000A6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423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Задачи Психологической Службы</w:t>
      </w:r>
      <w:r w:rsidRPr="0066423D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:</w:t>
      </w:r>
    </w:p>
    <w:p w:rsidR="000A6F0B" w:rsidRPr="0066423D" w:rsidRDefault="000A6F0B" w:rsidP="000A6F0B">
      <w:pPr>
        <w:numPr>
          <w:ilvl w:val="1"/>
          <w:numId w:val="1"/>
        </w:numPr>
        <w:spacing w:after="0" w:line="420" w:lineRule="atLeast"/>
        <w:jc w:val="both"/>
        <w:rPr>
          <w:rFonts w:ascii="Times New Roman" w:eastAsia="SimSun" w:hAnsi="Times New Roman" w:cs="Times New Roman"/>
          <w:bCs/>
          <w:iCs/>
          <w:sz w:val="28"/>
          <w:szCs w:val="28"/>
          <w:lang w:eastAsia="ru-RU"/>
        </w:rPr>
      </w:pPr>
      <w:r w:rsidRPr="0066423D">
        <w:rPr>
          <w:rFonts w:ascii="Times New Roman" w:eastAsia="SimSun" w:hAnsi="Times New Roman" w:cs="Times New Roman"/>
          <w:bCs/>
          <w:iCs/>
          <w:sz w:val="28"/>
          <w:szCs w:val="28"/>
          <w:lang w:eastAsia="ru-RU"/>
        </w:rPr>
        <w:t xml:space="preserve">Содействие личностному и интеллектуальному развитию обучающихся, формирование способности к самовоспитанию и саморазвитию; </w:t>
      </w:r>
    </w:p>
    <w:p w:rsidR="000A6F0B" w:rsidRPr="0066423D" w:rsidRDefault="000A6F0B" w:rsidP="000A6F0B">
      <w:pPr>
        <w:numPr>
          <w:ilvl w:val="1"/>
          <w:numId w:val="1"/>
        </w:numPr>
        <w:spacing w:after="0" w:line="420" w:lineRule="atLeast"/>
        <w:jc w:val="both"/>
        <w:rPr>
          <w:rFonts w:ascii="Times New Roman" w:eastAsia="SimSun" w:hAnsi="Times New Roman" w:cs="Times New Roman"/>
          <w:bCs/>
          <w:iCs/>
          <w:sz w:val="28"/>
          <w:szCs w:val="28"/>
          <w:lang w:eastAsia="ru-RU"/>
        </w:rPr>
      </w:pPr>
      <w:r w:rsidRPr="0066423D">
        <w:rPr>
          <w:rFonts w:ascii="Times New Roman" w:eastAsia="SimSun" w:hAnsi="Times New Roman" w:cs="Times New Roman"/>
          <w:bCs/>
          <w:iCs/>
          <w:sz w:val="28"/>
          <w:szCs w:val="28"/>
          <w:lang w:eastAsia="ru-RU"/>
        </w:rPr>
        <w:t xml:space="preserve">Оказание психологической помощи обучающимся в их успешной социализации в условиях быстроразвивающегося информационного общества; </w:t>
      </w:r>
    </w:p>
    <w:p w:rsidR="000A6F0B" w:rsidRPr="0066423D" w:rsidRDefault="000A6F0B" w:rsidP="000A6F0B">
      <w:pPr>
        <w:numPr>
          <w:ilvl w:val="1"/>
          <w:numId w:val="1"/>
        </w:numPr>
        <w:spacing w:after="0" w:line="420" w:lineRule="atLeast"/>
        <w:jc w:val="both"/>
        <w:rPr>
          <w:rFonts w:ascii="Times New Roman" w:eastAsia="SimSun" w:hAnsi="Times New Roman" w:cs="Times New Roman"/>
          <w:bCs/>
          <w:iCs/>
          <w:sz w:val="28"/>
          <w:szCs w:val="28"/>
          <w:lang w:eastAsia="ru-RU"/>
        </w:rPr>
      </w:pPr>
      <w:r w:rsidRPr="0066423D">
        <w:rPr>
          <w:rFonts w:ascii="Times New Roman" w:eastAsia="SimSun" w:hAnsi="Times New Roman" w:cs="Times New Roman"/>
          <w:bCs/>
          <w:iCs/>
          <w:sz w:val="28"/>
          <w:szCs w:val="28"/>
          <w:lang w:eastAsia="ru-RU"/>
        </w:rPr>
        <w:t xml:space="preserve">Обеспечение индивидуального подхода к каждому обучающемуся на основе психолого-педагогического изучения его личности;  </w:t>
      </w:r>
    </w:p>
    <w:p w:rsidR="000A6F0B" w:rsidRPr="0066423D" w:rsidRDefault="000A6F0B" w:rsidP="000A6F0B">
      <w:pPr>
        <w:numPr>
          <w:ilvl w:val="1"/>
          <w:numId w:val="1"/>
        </w:numPr>
        <w:spacing w:after="0" w:line="420" w:lineRule="atLeast"/>
        <w:jc w:val="both"/>
        <w:rPr>
          <w:rFonts w:ascii="Times New Roman" w:eastAsia="SimSun" w:hAnsi="Times New Roman" w:cs="Times New Roman"/>
          <w:bCs/>
          <w:iCs/>
          <w:sz w:val="28"/>
          <w:szCs w:val="28"/>
          <w:lang w:eastAsia="ru-RU"/>
        </w:rPr>
      </w:pPr>
      <w:r w:rsidRPr="0066423D">
        <w:rPr>
          <w:rFonts w:ascii="Times New Roman" w:eastAsia="SimSun" w:hAnsi="Times New Roman" w:cs="Times New Roman"/>
          <w:bCs/>
          <w:iCs/>
          <w:sz w:val="28"/>
          <w:szCs w:val="28"/>
          <w:lang w:eastAsia="ru-RU"/>
        </w:rPr>
        <w:t xml:space="preserve">Охрана психологического здоровья учащихся; </w:t>
      </w:r>
    </w:p>
    <w:p w:rsidR="000A6F0B" w:rsidRPr="0066423D" w:rsidRDefault="000A6F0B" w:rsidP="000A6F0B">
      <w:pPr>
        <w:numPr>
          <w:ilvl w:val="1"/>
          <w:numId w:val="1"/>
        </w:numPr>
        <w:spacing w:after="0" w:line="420" w:lineRule="atLeast"/>
        <w:jc w:val="both"/>
        <w:rPr>
          <w:rFonts w:ascii="Times New Roman" w:eastAsia="SimSun" w:hAnsi="Times New Roman" w:cs="Times New Roman"/>
          <w:bCs/>
          <w:iCs/>
          <w:sz w:val="28"/>
          <w:szCs w:val="28"/>
          <w:lang w:eastAsia="ru-RU"/>
        </w:rPr>
      </w:pPr>
      <w:r w:rsidRPr="0066423D">
        <w:rPr>
          <w:rFonts w:ascii="Times New Roman" w:eastAsia="SimSun" w:hAnsi="Times New Roman" w:cs="Times New Roman"/>
          <w:bCs/>
          <w:iCs/>
          <w:sz w:val="28"/>
          <w:szCs w:val="28"/>
          <w:lang w:eastAsia="ru-RU"/>
        </w:rPr>
        <w:t xml:space="preserve">Повышение психолого-педагогической компетентности субъектов образовательного процесса; </w:t>
      </w:r>
    </w:p>
    <w:p w:rsidR="000A6F0B" w:rsidRPr="0066423D" w:rsidRDefault="000A6F0B" w:rsidP="000A6F0B">
      <w:pPr>
        <w:numPr>
          <w:ilvl w:val="1"/>
          <w:numId w:val="1"/>
        </w:numPr>
        <w:spacing w:after="0" w:line="420" w:lineRule="atLeast"/>
        <w:jc w:val="both"/>
        <w:rPr>
          <w:rFonts w:ascii="Times New Roman" w:eastAsia="SimSun" w:hAnsi="Times New Roman" w:cs="Times New Roman"/>
          <w:bCs/>
          <w:iCs/>
          <w:sz w:val="28"/>
          <w:szCs w:val="28"/>
          <w:lang w:eastAsia="ru-RU"/>
        </w:rPr>
      </w:pPr>
      <w:r w:rsidRPr="0066423D">
        <w:rPr>
          <w:rFonts w:ascii="Times New Roman" w:eastAsia="SimSun" w:hAnsi="Times New Roman" w:cs="Times New Roman"/>
          <w:bCs/>
          <w:iCs/>
          <w:sz w:val="28"/>
          <w:szCs w:val="28"/>
          <w:lang w:eastAsia="ru-RU"/>
        </w:rPr>
        <w:t xml:space="preserve">Предупреждать асоциальные действия обучающихся и осуществлять их своевременную коррекцию. </w:t>
      </w:r>
    </w:p>
    <w:p w:rsidR="000A6F0B" w:rsidRPr="0066423D" w:rsidRDefault="000A6F0B" w:rsidP="000A6F0B">
      <w:pPr>
        <w:spacing w:after="0" w:line="420" w:lineRule="atLeast"/>
        <w:jc w:val="both"/>
        <w:rPr>
          <w:rFonts w:ascii="Times New Roman" w:eastAsia="SimSun" w:hAnsi="Times New Roman" w:cs="Times New Roman"/>
          <w:bCs/>
          <w:iCs/>
          <w:sz w:val="28"/>
          <w:szCs w:val="28"/>
          <w:lang w:eastAsia="ru-RU"/>
        </w:rPr>
      </w:pPr>
    </w:p>
    <w:p w:rsidR="000A6F0B" w:rsidRPr="0066423D" w:rsidRDefault="000A6F0B" w:rsidP="000A6F0B">
      <w:pPr>
        <w:spacing w:after="0" w:line="420" w:lineRule="atLeast"/>
        <w:jc w:val="both"/>
        <w:rPr>
          <w:rFonts w:ascii="Times New Roman" w:eastAsia="SimSun" w:hAnsi="Times New Roman" w:cs="Times New Roman"/>
          <w:bCs/>
          <w:iCs/>
          <w:sz w:val="28"/>
          <w:szCs w:val="28"/>
          <w:lang w:eastAsia="ru-RU"/>
        </w:rPr>
      </w:pPr>
    </w:p>
    <w:p w:rsidR="000A6F0B" w:rsidRPr="0066423D" w:rsidRDefault="000A6F0B" w:rsidP="000A6F0B">
      <w:pPr>
        <w:spacing w:after="0" w:line="420" w:lineRule="atLeast"/>
        <w:jc w:val="both"/>
        <w:rPr>
          <w:rFonts w:ascii="Times New Roman" w:eastAsia="SimSun" w:hAnsi="Times New Roman" w:cs="Times New Roman"/>
          <w:bCs/>
          <w:iCs/>
          <w:sz w:val="28"/>
          <w:szCs w:val="28"/>
          <w:lang w:eastAsia="ru-RU"/>
        </w:rPr>
      </w:pPr>
    </w:p>
    <w:p w:rsidR="000A6F0B" w:rsidRPr="0066423D" w:rsidRDefault="000A6F0B" w:rsidP="000A6F0B">
      <w:pPr>
        <w:spacing w:after="0" w:line="420" w:lineRule="atLeast"/>
        <w:jc w:val="both"/>
        <w:rPr>
          <w:rFonts w:ascii="Times New Roman" w:eastAsia="SimSun" w:hAnsi="Times New Roman" w:cs="Times New Roman"/>
          <w:bCs/>
          <w:iCs/>
          <w:sz w:val="28"/>
          <w:szCs w:val="28"/>
          <w:lang w:eastAsia="ru-RU"/>
        </w:rPr>
      </w:pPr>
    </w:p>
    <w:p w:rsidR="000A6F0B" w:rsidRPr="0066423D" w:rsidRDefault="000A6F0B" w:rsidP="000A6F0B">
      <w:pPr>
        <w:spacing w:after="0" w:line="420" w:lineRule="atLeast"/>
        <w:jc w:val="both"/>
        <w:rPr>
          <w:rFonts w:ascii="Times New Roman" w:eastAsia="SimSun" w:hAnsi="Times New Roman" w:cs="Times New Roman"/>
          <w:bCs/>
          <w:iCs/>
          <w:sz w:val="28"/>
          <w:szCs w:val="28"/>
          <w:lang w:eastAsia="ru-RU"/>
        </w:rPr>
      </w:pPr>
    </w:p>
    <w:p w:rsidR="000A6F0B" w:rsidRPr="0066423D" w:rsidRDefault="000A6F0B" w:rsidP="000A6F0B">
      <w:pPr>
        <w:spacing w:after="0" w:line="420" w:lineRule="atLeast"/>
        <w:jc w:val="both"/>
        <w:rPr>
          <w:rFonts w:ascii="Times New Roman" w:eastAsia="SimSun" w:hAnsi="Times New Roman" w:cs="Times New Roman"/>
          <w:bCs/>
          <w:iCs/>
          <w:sz w:val="28"/>
          <w:szCs w:val="28"/>
          <w:lang w:eastAsia="ru-RU"/>
        </w:rPr>
      </w:pPr>
    </w:p>
    <w:p w:rsidR="000A6F0B" w:rsidRPr="0066423D" w:rsidRDefault="000A6F0B" w:rsidP="000A6F0B">
      <w:pPr>
        <w:spacing w:after="0"/>
        <w:jc w:val="both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</w:pPr>
    </w:p>
    <w:p w:rsidR="000A6F0B" w:rsidRPr="0066423D" w:rsidRDefault="000A6F0B" w:rsidP="000A6F0B">
      <w:pPr>
        <w:spacing w:after="0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</w:pPr>
    </w:p>
    <w:p w:rsidR="000A6F0B" w:rsidRPr="0066423D" w:rsidRDefault="000A6F0B" w:rsidP="000A6F0B">
      <w:pPr>
        <w:spacing w:after="0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10"/>
        <w:tblpPr w:leftFromText="180" w:rightFromText="180" w:vertAnchor="text" w:tblpX="-34" w:tblpY="1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2552"/>
        <w:gridCol w:w="1417"/>
        <w:gridCol w:w="1843"/>
        <w:gridCol w:w="1843"/>
        <w:gridCol w:w="2127"/>
        <w:gridCol w:w="2125"/>
      </w:tblGrid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6423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>№п/п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6423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55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6423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6423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Целевая группа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6423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Срок исполнения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6423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Форма завершения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6423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Отметка об исполнении</w:t>
            </w:r>
          </w:p>
        </w:tc>
      </w:tr>
      <w:tr w:rsidR="000A6F0B" w:rsidRPr="0066423D" w:rsidTr="00611C1A">
        <w:trPr>
          <w:trHeight w:val="30"/>
        </w:trPr>
        <w:tc>
          <w:tcPr>
            <w:tcW w:w="15984" w:type="dxa"/>
            <w:gridSpan w:val="8"/>
          </w:tcPr>
          <w:p w:rsidR="000A6F0B" w:rsidRPr="0066423D" w:rsidRDefault="000A6F0B" w:rsidP="000A6F0B">
            <w:pPr>
              <w:spacing w:after="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Сентябрь 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Керна-Йерасика</w:t>
            </w:r>
          </w:p>
        </w:tc>
        <w:tc>
          <w:tcPr>
            <w:tcW w:w="255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Диагностическое 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Педагог-психолог 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 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402" w:type="dxa"/>
          </w:tcPr>
          <w:p w:rsidR="000A6F0B" w:rsidRPr="0066423D" w:rsidRDefault="00183588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« Солнце</w:t>
            </w:r>
            <w:r w:rsidR="0054602A">
              <w:rPr>
                <w:rFonts w:ascii="Times New Roman" w:eastAsia="Times New Roman" w:hAnsi="Times New Roman" w:cs="Times New Roman"/>
                <w:sz w:val="28"/>
                <w:szCs w:val="28"/>
              </w:rPr>
              <w:t>,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учка</w:t>
            </w:r>
            <w:r w:rsidR="008632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4602A">
              <w:rPr>
                <w:rFonts w:ascii="Times New Roman" w:eastAsia="Times New Roman" w:hAnsi="Times New Roman" w:cs="Times New Roman"/>
                <w:sz w:val="28"/>
                <w:szCs w:val="28"/>
              </w:rPr>
              <w:t>,д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ождик»</w:t>
            </w:r>
          </w:p>
        </w:tc>
        <w:tc>
          <w:tcPr>
            <w:tcW w:w="2552" w:type="dxa"/>
          </w:tcPr>
          <w:p w:rsidR="000A6F0B" w:rsidRPr="0066423D" w:rsidRDefault="00183588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Диагностическое</w:t>
            </w:r>
          </w:p>
        </w:tc>
        <w:tc>
          <w:tcPr>
            <w:tcW w:w="1417" w:type="dxa"/>
          </w:tcPr>
          <w:p w:rsidR="000A6F0B" w:rsidRPr="0066423D" w:rsidRDefault="00183588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 </w:t>
            </w:r>
          </w:p>
        </w:tc>
      </w:tr>
      <w:tr w:rsidR="004E5989" w:rsidRPr="0066423D" w:rsidTr="00611C1A">
        <w:trPr>
          <w:trHeight w:val="30"/>
        </w:trPr>
        <w:tc>
          <w:tcPr>
            <w:tcW w:w="675" w:type="dxa"/>
          </w:tcPr>
          <w:p w:rsidR="004E5989" w:rsidRDefault="004E5989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402" w:type="dxa"/>
          </w:tcPr>
          <w:p w:rsidR="004E5989" w:rsidRPr="0066423D" w:rsidRDefault="00183588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Проективная методика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Краски</w:t>
            </w: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4E5989" w:rsidRPr="0066423D" w:rsidRDefault="00183588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Диагностическое</w:t>
            </w:r>
          </w:p>
        </w:tc>
        <w:tc>
          <w:tcPr>
            <w:tcW w:w="1417" w:type="dxa"/>
          </w:tcPr>
          <w:p w:rsidR="004E5989" w:rsidRPr="0066423D" w:rsidRDefault="00183588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843" w:type="dxa"/>
          </w:tcPr>
          <w:p w:rsidR="004E5989" w:rsidRPr="0066423D" w:rsidRDefault="00183588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843" w:type="dxa"/>
          </w:tcPr>
          <w:p w:rsidR="004E5989" w:rsidRPr="0066423D" w:rsidRDefault="00183588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2127" w:type="dxa"/>
          </w:tcPr>
          <w:p w:rsidR="004E5989" w:rsidRPr="0066423D" w:rsidRDefault="00183588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4E5989" w:rsidRPr="0066423D" w:rsidRDefault="00183588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</w:t>
            </w:r>
          </w:p>
        </w:tc>
      </w:tr>
      <w:tr w:rsidR="00A82794" w:rsidRPr="0066423D" w:rsidTr="00611C1A">
        <w:trPr>
          <w:trHeight w:val="30"/>
        </w:trPr>
        <w:tc>
          <w:tcPr>
            <w:tcW w:w="675" w:type="dxa"/>
          </w:tcPr>
          <w:p w:rsidR="00A82794" w:rsidRDefault="008658AD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402" w:type="dxa"/>
          </w:tcPr>
          <w:p w:rsidR="00A82794" w:rsidRPr="0066423D" w:rsidRDefault="00A82794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</w:rPr>
              <w:t>Экспресс диагностика выявление тревожности младших школьников. Сокращенный вариант Дж. Тейлора</w:t>
            </w:r>
          </w:p>
        </w:tc>
        <w:tc>
          <w:tcPr>
            <w:tcW w:w="2552" w:type="dxa"/>
          </w:tcPr>
          <w:p w:rsidR="00A82794" w:rsidRPr="0066423D" w:rsidRDefault="00A82794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Диагностическое</w:t>
            </w:r>
          </w:p>
        </w:tc>
        <w:tc>
          <w:tcPr>
            <w:tcW w:w="1417" w:type="dxa"/>
          </w:tcPr>
          <w:p w:rsidR="00A82794" w:rsidRPr="0066423D" w:rsidRDefault="00A82794" w:rsidP="00A82794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2 класс</w:t>
            </w:r>
          </w:p>
          <w:p w:rsidR="00A82794" w:rsidRPr="0066423D" w:rsidRDefault="00A82794" w:rsidP="00A82794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3 класс</w:t>
            </w:r>
          </w:p>
          <w:p w:rsidR="00A82794" w:rsidRPr="0066423D" w:rsidRDefault="00A82794" w:rsidP="00A82794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843" w:type="dxa"/>
          </w:tcPr>
          <w:p w:rsidR="00A82794" w:rsidRPr="0066423D" w:rsidRDefault="00A82794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843" w:type="dxa"/>
          </w:tcPr>
          <w:p w:rsidR="00A82794" w:rsidRPr="0066423D" w:rsidRDefault="00A82794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2127" w:type="dxa"/>
          </w:tcPr>
          <w:p w:rsidR="00A82794" w:rsidRPr="0066423D" w:rsidRDefault="00A82794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A82794" w:rsidRPr="0066423D" w:rsidRDefault="00A82794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Анализ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8658AD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402" w:type="dxa"/>
          </w:tcPr>
          <w:p w:rsidR="000A6F0B" w:rsidRPr="0066423D" w:rsidRDefault="00A82794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Экспресс диагностика «Выявление тревожности у пятиклассников в период адаптации» Хмельницкой</w:t>
            </w:r>
          </w:p>
        </w:tc>
        <w:tc>
          <w:tcPr>
            <w:tcW w:w="2552" w:type="dxa"/>
          </w:tcPr>
          <w:p w:rsidR="000A6F0B" w:rsidRPr="0066423D" w:rsidRDefault="00A82794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Диагностическое</w:t>
            </w:r>
          </w:p>
        </w:tc>
        <w:tc>
          <w:tcPr>
            <w:tcW w:w="1417" w:type="dxa"/>
          </w:tcPr>
          <w:p w:rsidR="000A6F0B" w:rsidRPr="0066423D" w:rsidRDefault="00A82794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843" w:type="dxa"/>
          </w:tcPr>
          <w:p w:rsidR="000A6F0B" w:rsidRPr="0066423D" w:rsidRDefault="00A82794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A82794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Анализ</w:t>
            </w:r>
          </w:p>
        </w:tc>
      </w:tr>
      <w:tr w:rsidR="0054602A" w:rsidRPr="0066423D" w:rsidTr="00611C1A">
        <w:trPr>
          <w:trHeight w:val="30"/>
        </w:trPr>
        <w:tc>
          <w:tcPr>
            <w:tcW w:w="675" w:type="dxa"/>
          </w:tcPr>
          <w:p w:rsidR="0054602A" w:rsidRDefault="008658AD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402" w:type="dxa"/>
          </w:tcPr>
          <w:p w:rsidR="0054602A" w:rsidRDefault="0054602A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 Схема экспертной оценки социально-психологической адаптации детей к школе» В.И.Чирков, О.Л. Соколова</w:t>
            </w:r>
            <w:r w:rsidR="00105C39">
              <w:rPr>
                <w:rFonts w:ascii="Times New Roman" w:eastAsia="Times New Roman" w:hAnsi="Times New Roman" w:cs="Times New Roman"/>
                <w:sz w:val="28"/>
                <w:szCs w:val="28"/>
              </w:rPr>
              <w:t>,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.В Сорокина</w:t>
            </w:r>
          </w:p>
        </w:tc>
        <w:tc>
          <w:tcPr>
            <w:tcW w:w="2552" w:type="dxa"/>
          </w:tcPr>
          <w:p w:rsidR="0054602A" w:rsidRPr="0066423D" w:rsidRDefault="0054602A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Диагностическое</w:t>
            </w:r>
          </w:p>
        </w:tc>
        <w:tc>
          <w:tcPr>
            <w:tcW w:w="1417" w:type="dxa"/>
          </w:tcPr>
          <w:p w:rsidR="0054602A" w:rsidRPr="0066423D" w:rsidRDefault="0054602A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843" w:type="dxa"/>
          </w:tcPr>
          <w:p w:rsidR="0054602A" w:rsidRDefault="0054602A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843" w:type="dxa"/>
          </w:tcPr>
          <w:p w:rsidR="0054602A" w:rsidRPr="0066423D" w:rsidRDefault="004F4D70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2127" w:type="dxa"/>
          </w:tcPr>
          <w:p w:rsidR="0054602A" w:rsidRPr="0066423D" w:rsidRDefault="004F4D70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54602A" w:rsidRPr="0066423D" w:rsidRDefault="004F4D70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8658AD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402" w:type="dxa"/>
          </w:tcPr>
          <w:p w:rsidR="000A6F0B" w:rsidRPr="0066423D" w:rsidRDefault="000D4A3D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 Урок и перемена»</w:t>
            </w:r>
          </w:p>
        </w:tc>
        <w:tc>
          <w:tcPr>
            <w:tcW w:w="2552" w:type="dxa"/>
          </w:tcPr>
          <w:p w:rsidR="000A6F0B" w:rsidRPr="0066423D" w:rsidRDefault="000D4A3D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Развивающе-коррекционное </w:t>
            </w:r>
          </w:p>
        </w:tc>
        <w:tc>
          <w:tcPr>
            <w:tcW w:w="1417" w:type="dxa"/>
          </w:tcPr>
          <w:p w:rsidR="000A6F0B" w:rsidRPr="0066423D" w:rsidRDefault="000D4A3D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843" w:type="dxa"/>
          </w:tcPr>
          <w:p w:rsidR="000A6F0B" w:rsidRPr="0066423D" w:rsidRDefault="000D4A3D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0D4A3D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за</w:t>
            </w:r>
            <w:r w:rsidR="00590E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полугодие,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8658AD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402" w:type="dxa"/>
          </w:tcPr>
          <w:p w:rsidR="000A6F0B" w:rsidRPr="0066423D" w:rsidRDefault="004E5989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</w:t>
            </w:r>
            <w:r w:rsidR="00B940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занятие. Клуб «Компас</w:t>
            </w:r>
            <w:r w:rsidR="000A6F0B"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552" w:type="dxa"/>
          </w:tcPr>
          <w:p w:rsidR="000A6F0B" w:rsidRPr="0066423D" w:rsidRDefault="00D812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Развивающе-коррекционное</w:t>
            </w:r>
          </w:p>
        </w:tc>
        <w:tc>
          <w:tcPr>
            <w:tcW w:w="1417" w:type="dxa"/>
          </w:tcPr>
          <w:p w:rsidR="000A6F0B" w:rsidRPr="0066423D" w:rsidRDefault="008B2C1D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Отчет за</w:t>
            </w:r>
            <w:r w:rsidR="00590E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полугодие,</w:t>
            </w: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8658AD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«Мы вместе» ШПР</w:t>
            </w:r>
          </w:p>
        </w:tc>
        <w:tc>
          <w:tcPr>
            <w:tcW w:w="2552" w:type="dxa"/>
          </w:tcPr>
          <w:p w:rsidR="000A6F0B" w:rsidRPr="0066423D" w:rsidRDefault="00A82794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Развивающе-коррекционное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843" w:type="dxa"/>
          </w:tcPr>
          <w:p w:rsidR="000A6F0B" w:rsidRPr="0066423D" w:rsidRDefault="00D812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0A6F0B"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Отчет за</w:t>
            </w:r>
            <w:r w:rsidR="00590E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полугодие,</w:t>
            </w: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8658AD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402" w:type="dxa"/>
          </w:tcPr>
          <w:p w:rsidR="000A6F0B" w:rsidRDefault="000D4A3D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Центр педагогической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поддержки родителей</w:t>
            </w:r>
          </w:p>
          <w:p w:rsidR="00AF6725" w:rsidRPr="0066423D" w:rsidRDefault="00AF6725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родителей о СППС, и согласие на психологическое сопровождение о СППС</w:t>
            </w:r>
          </w:p>
        </w:tc>
        <w:tc>
          <w:tcPr>
            <w:tcW w:w="2552" w:type="dxa"/>
          </w:tcPr>
          <w:p w:rsidR="000A6F0B" w:rsidRPr="0066423D" w:rsidRDefault="000D4A3D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Психолого-</w:t>
            </w: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педагогическое просвещение</w:t>
            </w:r>
          </w:p>
        </w:tc>
        <w:tc>
          <w:tcPr>
            <w:tcW w:w="1417" w:type="dxa"/>
          </w:tcPr>
          <w:p w:rsidR="000A6F0B" w:rsidRPr="0066423D" w:rsidRDefault="008B2C1D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Родители</w:t>
            </w:r>
          </w:p>
        </w:tc>
        <w:tc>
          <w:tcPr>
            <w:tcW w:w="1843" w:type="dxa"/>
          </w:tcPr>
          <w:p w:rsidR="000A6F0B" w:rsidRPr="0066423D" w:rsidRDefault="008B2C1D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8B2C1D" w:rsidRDefault="008B2C1D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 по В.</w:t>
            </w:r>
            <w:r w:rsidR="00D4709E">
              <w:rPr>
                <w:rFonts w:ascii="Times New Roman" w:eastAsia="Calibri" w:hAnsi="Times New Roman" w:cs="Times New Roman"/>
                <w:sz w:val="28"/>
                <w:szCs w:val="28"/>
              </w:rPr>
              <w:t>Р.</w:t>
            </w:r>
          </w:p>
          <w:p w:rsidR="008B2C1D" w:rsidRDefault="00D4709E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Соц.</w:t>
            </w:r>
            <w:r w:rsidR="008B2C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</w:t>
            </w:r>
          </w:p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8B2C1D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Отчет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</w:t>
            </w:r>
            <w:r w:rsidR="00590EEC">
              <w:rPr>
                <w:rFonts w:ascii="Times New Roman" w:eastAsia="Calibri" w:hAnsi="Times New Roman" w:cs="Times New Roman"/>
                <w:sz w:val="28"/>
                <w:szCs w:val="28"/>
              </w:rPr>
              <w:t>полугодие,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157C49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«Трудности адаптационного периода» (памятки, брошюры)</w:t>
            </w:r>
          </w:p>
        </w:tc>
        <w:tc>
          <w:tcPr>
            <w:tcW w:w="255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Психолого-педагогическое просвещение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Родители, кл</w:t>
            </w:r>
            <w:r w:rsidR="0086321A"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. р</w:t>
            </w: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уководители 1  класс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073001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Отчет за </w:t>
            </w:r>
            <w:r w:rsidR="00590EEC">
              <w:rPr>
                <w:rFonts w:ascii="Times New Roman" w:eastAsia="Calibri" w:hAnsi="Times New Roman" w:cs="Times New Roman"/>
                <w:sz w:val="28"/>
                <w:szCs w:val="28"/>
              </w:rPr>
              <w:t>полугодие, 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  <w:r w:rsidR="00157C4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«Трудности адаптационного периода» (памятки, брошюры)</w:t>
            </w:r>
          </w:p>
        </w:tc>
        <w:tc>
          <w:tcPr>
            <w:tcW w:w="255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Психолого-педагогическое просвещение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Родители, кл.руководители 5  класс</w:t>
            </w:r>
          </w:p>
        </w:tc>
        <w:tc>
          <w:tcPr>
            <w:tcW w:w="1843" w:type="dxa"/>
          </w:tcPr>
          <w:p w:rsidR="000A6F0B" w:rsidRPr="0066423D" w:rsidRDefault="00D812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0A6F0B"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073001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за</w:t>
            </w:r>
            <w:r w:rsidR="00590E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полугодие,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073001" w:rsidRPr="0066423D" w:rsidTr="00611C1A">
        <w:trPr>
          <w:trHeight w:val="30"/>
        </w:trPr>
        <w:tc>
          <w:tcPr>
            <w:tcW w:w="675" w:type="dxa"/>
          </w:tcPr>
          <w:p w:rsidR="00073001" w:rsidRDefault="00157C49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402" w:type="dxa"/>
          </w:tcPr>
          <w:p w:rsidR="00073001" w:rsidRPr="0066423D" w:rsidRDefault="000730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«Трудности адаптационного периода» (памятки, брошюры)</w:t>
            </w:r>
          </w:p>
        </w:tc>
        <w:tc>
          <w:tcPr>
            <w:tcW w:w="2552" w:type="dxa"/>
          </w:tcPr>
          <w:p w:rsidR="00073001" w:rsidRPr="0066423D" w:rsidRDefault="000730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Психолого-педагогическое просвещение</w:t>
            </w:r>
          </w:p>
        </w:tc>
        <w:tc>
          <w:tcPr>
            <w:tcW w:w="1417" w:type="dxa"/>
          </w:tcPr>
          <w:p w:rsidR="00073001" w:rsidRPr="0066423D" w:rsidRDefault="000730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Родители, кл.руководители10  класс</w:t>
            </w:r>
          </w:p>
        </w:tc>
        <w:tc>
          <w:tcPr>
            <w:tcW w:w="1843" w:type="dxa"/>
          </w:tcPr>
          <w:p w:rsidR="00073001" w:rsidRPr="0066423D" w:rsidRDefault="000730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843" w:type="dxa"/>
          </w:tcPr>
          <w:p w:rsidR="00073001" w:rsidRPr="0066423D" w:rsidRDefault="00073001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2127" w:type="dxa"/>
          </w:tcPr>
          <w:p w:rsidR="00073001" w:rsidRPr="0066423D" w:rsidRDefault="00073001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73001" w:rsidRPr="0066423D" w:rsidRDefault="00073001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за</w:t>
            </w:r>
            <w:r w:rsidR="00590EEC">
              <w:rPr>
                <w:rFonts w:ascii="Times New Roman" w:eastAsia="Calibri" w:hAnsi="Times New Roman" w:cs="Times New Roman"/>
                <w:sz w:val="28"/>
                <w:szCs w:val="28"/>
              </w:rPr>
              <w:t>полугодие,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  <w:r w:rsidR="00157C4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402" w:type="dxa"/>
          </w:tcPr>
          <w:p w:rsidR="000A6F0B" w:rsidRPr="0066423D" w:rsidRDefault="000730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 час « Шаг во взрослую жизнь»</w:t>
            </w:r>
          </w:p>
        </w:tc>
        <w:tc>
          <w:tcPr>
            <w:tcW w:w="2552" w:type="dxa"/>
          </w:tcPr>
          <w:p w:rsidR="000A6F0B" w:rsidRPr="0066423D" w:rsidRDefault="000730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Психолого-педагогическое просвещение</w:t>
            </w:r>
          </w:p>
        </w:tc>
        <w:tc>
          <w:tcPr>
            <w:tcW w:w="1417" w:type="dxa"/>
          </w:tcPr>
          <w:p w:rsidR="000A6F0B" w:rsidRPr="0066423D" w:rsidRDefault="000730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1843" w:type="dxa"/>
          </w:tcPr>
          <w:p w:rsidR="000A6F0B" w:rsidRPr="0066423D" w:rsidRDefault="000730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843" w:type="dxa"/>
          </w:tcPr>
          <w:p w:rsidR="000A6F0B" w:rsidRPr="0066423D" w:rsidRDefault="00073001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2127" w:type="dxa"/>
          </w:tcPr>
          <w:p w:rsidR="000A6F0B" w:rsidRPr="0066423D" w:rsidRDefault="008B1073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ихолог</w:t>
            </w: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2125" w:type="dxa"/>
          </w:tcPr>
          <w:p w:rsidR="000A6F0B" w:rsidRPr="0066423D" w:rsidRDefault="00073001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Отчет за </w:t>
            </w:r>
            <w:r w:rsidR="00590EEC">
              <w:rPr>
                <w:rFonts w:ascii="Times New Roman" w:eastAsia="Calibri" w:hAnsi="Times New Roman" w:cs="Times New Roman"/>
                <w:sz w:val="28"/>
                <w:szCs w:val="28"/>
              </w:rPr>
              <w:t>полугодие,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</w:tr>
      <w:tr w:rsidR="00183588" w:rsidRPr="0066423D" w:rsidTr="00611C1A">
        <w:trPr>
          <w:trHeight w:val="30"/>
        </w:trPr>
        <w:tc>
          <w:tcPr>
            <w:tcW w:w="675" w:type="dxa"/>
          </w:tcPr>
          <w:p w:rsidR="00183588" w:rsidRDefault="00157C49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402" w:type="dxa"/>
          </w:tcPr>
          <w:p w:rsidR="00183588" w:rsidRPr="0066423D" w:rsidRDefault="00D812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 час «Как разрешить конфликты мирным путем»</w:t>
            </w:r>
          </w:p>
        </w:tc>
        <w:tc>
          <w:tcPr>
            <w:tcW w:w="2552" w:type="dxa"/>
          </w:tcPr>
          <w:p w:rsidR="00183588" w:rsidRPr="0066423D" w:rsidRDefault="00A82794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Психолого-педагогическое просвещение</w:t>
            </w:r>
          </w:p>
        </w:tc>
        <w:tc>
          <w:tcPr>
            <w:tcW w:w="1417" w:type="dxa"/>
          </w:tcPr>
          <w:p w:rsidR="00183588" w:rsidRDefault="00A313B9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A827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43" w:type="dxa"/>
          </w:tcPr>
          <w:p w:rsidR="00183588" w:rsidRPr="0066423D" w:rsidRDefault="00D812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843" w:type="dxa"/>
          </w:tcPr>
          <w:p w:rsidR="00183588" w:rsidRPr="0066423D" w:rsidRDefault="00D812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2127" w:type="dxa"/>
          </w:tcPr>
          <w:p w:rsidR="00183588" w:rsidRDefault="00D812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  <w:p w:rsidR="00D8120B" w:rsidRPr="0066423D" w:rsidRDefault="00D812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5" w:type="dxa"/>
          </w:tcPr>
          <w:p w:rsidR="00183588" w:rsidRPr="0066423D" w:rsidRDefault="00D812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за</w:t>
            </w:r>
            <w:r w:rsidR="00590E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полугодие,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  <w:r w:rsidR="00157C4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Классный час </w:t>
            </w:r>
            <w:r w:rsidR="00183588">
              <w:rPr>
                <w:rFonts w:ascii="Times New Roman" w:eastAsia="Times New Roman" w:hAnsi="Times New Roman" w:cs="Times New Roman"/>
                <w:sz w:val="28"/>
                <w:szCs w:val="28"/>
              </w:rPr>
              <w:t>« Уважительное отношение друг к другу</w:t>
            </w: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Психолого-педагогическое просвещение</w:t>
            </w:r>
          </w:p>
        </w:tc>
        <w:tc>
          <w:tcPr>
            <w:tcW w:w="1417" w:type="dxa"/>
          </w:tcPr>
          <w:p w:rsidR="005A2B31" w:rsidRDefault="005A2B3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2класс</w:t>
            </w:r>
          </w:p>
          <w:p w:rsidR="000A6F0B" w:rsidRPr="0066423D" w:rsidRDefault="0086321A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0A6F0B"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43" w:type="dxa"/>
          </w:tcPr>
          <w:p w:rsidR="000A6F0B" w:rsidRPr="0066423D" w:rsidRDefault="00D812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0A6F0B"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Педагог-психолог, классные руководители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Отчет за </w:t>
            </w:r>
            <w:r w:rsidR="00590EEC">
              <w:rPr>
                <w:rFonts w:ascii="Times New Roman" w:eastAsia="Calibri" w:hAnsi="Times New Roman" w:cs="Times New Roman"/>
                <w:sz w:val="28"/>
                <w:szCs w:val="28"/>
              </w:rPr>
              <w:t>полугодие,</w:t>
            </w: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  <w:r w:rsidR="00157C4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402" w:type="dxa"/>
          </w:tcPr>
          <w:p w:rsidR="000A6F0B" w:rsidRPr="0066423D" w:rsidRDefault="00105C39" w:rsidP="005103F2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Классный час « </w:t>
            </w:r>
            <w:r w:rsidR="005103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Мои </w:t>
            </w:r>
            <w:r w:rsidR="005103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жизненные ценности»</w:t>
            </w:r>
          </w:p>
        </w:tc>
        <w:tc>
          <w:tcPr>
            <w:tcW w:w="2552" w:type="dxa"/>
          </w:tcPr>
          <w:p w:rsidR="000A6F0B" w:rsidRPr="0066423D" w:rsidRDefault="00105C39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Психолого-</w:t>
            </w: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педагогическое просвещение</w:t>
            </w:r>
          </w:p>
        </w:tc>
        <w:tc>
          <w:tcPr>
            <w:tcW w:w="1417" w:type="dxa"/>
          </w:tcPr>
          <w:p w:rsidR="000A6F0B" w:rsidRPr="0066423D" w:rsidRDefault="000730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105C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43" w:type="dxa"/>
          </w:tcPr>
          <w:p w:rsidR="000A6F0B" w:rsidRPr="0066423D" w:rsidRDefault="00105C39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843" w:type="dxa"/>
          </w:tcPr>
          <w:p w:rsidR="000A6F0B" w:rsidRPr="0066423D" w:rsidRDefault="00105C39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2127" w:type="dxa"/>
          </w:tcPr>
          <w:p w:rsidR="000A6F0B" w:rsidRPr="0066423D" w:rsidRDefault="008B1073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</w:t>
            </w: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ихолог</w:t>
            </w: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Отчет за</w:t>
            </w:r>
            <w:r w:rsidR="00590E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90EE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полугодие,</w:t>
            </w: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105C39" w:rsidRPr="0066423D" w:rsidTr="00611C1A">
        <w:trPr>
          <w:trHeight w:val="30"/>
        </w:trPr>
        <w:tc>
          <w:tcPr>
            <w:tcW w:w="675" w:type="dxa"/>
          </w:tcPr>
          <w:p w:rsidR="00105C39" w:rsidRDefault="00157C49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18</w:t>
            </w:r>
          </w:p>
        </w:tc>
        <w:tc>
          <w:tcPr>
            <w:tcW w:w="3402" w:type="dxa"/>
          </w:tcPr>
          <w:p w:rsidR="00105C39" w:rsidRPr="0066423D" w:rsidRDefault="00105C39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для родителей «Моя семья». ШПР</w:t>
            </w:r>
          </w:p>
        </w:tc>
        <w:tc>
          <w:tcPr>
            <w:tcW w:w="2552" w:type="dxa"/>
          </w:tcPr>
          <w:p w:rsidR="00105C39" w:rsidRPr="0066423D" w:rsidRDefault="00105C39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Психолого-педагогическое просвещение</w:t>
            </w:r>
          </w:p>
        </w:tc>
        <w:tc>
          <w:tcPr>
            <w:tcW w:w="1417" w:type="dxa"/>
          </w:tcPr>
          <w:p w:rsidR="00105C39" w:rsidRPr="0066423D" w:rsidRDefault="00590EEC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843" w:type="dxa"/>
          </w:tcPr>
          <w:p w:rsidR="00105C39" w:rsidRDefault="00105C39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843" w:type="dxa"/>
          </w:tcPr>
          <w:p w:rsidR="00105C39" w:rsidRPr="0066423D" w:rsidRDefault="00105C39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2127" w:type="dxa"/>
          </w:tcPr>
          <w:p w:rsidR="00105C39" w:rsidRPr="0066423D" w:rsidRDefault="00105C39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Педагог-психолог, классный руководитель</w:t>
            </w:r>
          </w:p>
        </w:tc>
        <w:tc>
          <w:tcPr>
            <w:tcW w:w="2125" w:type="dxa"/>
          </w:tcPr>
          <w:p w:rsidR="00105C39" w:rsidRPr="0066423D" w:rsidRDefault="00105C39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Отчет за</w:t>
            </w:r>
            <w:r w:rsidR="00590E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полугодие,</w:t>
            </w: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  <w:r w:rsidR="00157C4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по запросу и по результатам диагностики</w:t>
            </w:r>
          </w:p>
        </w:tc>
        <w:tc>
          <w:tcPr>
            <w:tcW w:w="255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Консультативное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Родители, педагоги, учащиеся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В течение месяца 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Журнал учета консультаций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Отчет за полугодие, год  </w:t>
            </w:r>
          </w:p>
        </w:tc>
      </w:tr>
      <w:tr w:rsidR="000A6F0B" w:rsidRPr="0066423D" w:rsidTr="00611C1A">
        <w:trPr>
          <w:trHeight w:val="30"/>
        </w:trPr>
        <w:tc>
          <w:tcPr>
            <w:tcW w:w="15984" w:type="dxa"/>
            <w:gridSpan w:val="8"/>
          </w:tcPr>
          <w:p w:rsidR="000A6F0B" w:rsidRPr="0066423D" w:rsidRDefault="000A6F0B" w:rsidP="000A6F0B">
            <w:pPr>
              <w:spacing w:after="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157C49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402" w:type="dxa"/>
          </w:tcPr>
          <w:p w:rsidR="000A6F0B" w:rsidRPr="0066423D" w:rsidRDefault="008B2C1D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Ч.Д.Спилбергера</w:t>
            </w:r>
          </w:p>
        </w:tc>
        <w:tc>
          <w:tcPr>
            <w:tcW w:w="2552" w:type="dxa"/>
          </w:tcPr>
          <w:p w:rsidR="000A6F0B" w:rsidRPr="0066423D" w:rsidRDefault="008B2C1D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личностной</w:t>
            </w:r>
            <w:r w:rsidR="00163825">
              <w:rPr>
                <w:rFonts w:ascii="Times New Roman" w:eastAsia="Times New Roman" w:hAnsi="Times New Roman" w:cs="Times New Roman"/>
                <w:sz w:val="28"/>
                <w:szCs w:val="28"/>
              </w:rPr>
              <w:t>,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итуативной тревожности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класс 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 </w:t>
            </w:r>
            <w:r w:rsidR="00590EEC">
              <w:rPr>
                <w:rFonts w:ascii="Times New Roman" w:eastAsia="Calibri" w:hAnsi="Times New Roman" w:cs="Times New Roman"/>
                <w:sz w:val="28"/>
                <w:szCs w:val="28"/>
              </w:rPr>
              <w:t>за полугодие,</w:t>
            </w:r>
            <w:r w:rsidR="003E65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90EEC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157C49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Методика «Лесенка» </w:t>
            </w:r>
          </w:p>
        </w:tc>
        <w:tc>
          <w:tcPr>
            <w:tcW w:w="255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Диагностическое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 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157C49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Проективная методика «Дерево» Д.Лампена</w:t>
            </w:r>
          </w:p>
        </w:tc>
        <w:tc>
          <w:tcPr>
            <w:tcW w:w="255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Диагностическое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 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157C49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нятие «Спор не ссора</w:t>
            </w: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0A6F0B" w:rsidRPr="0066423D" w:rsidRDefault="003E658A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Развивающее-коррекционное 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класс 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Отчет за </w:t>
            </w:r>
            <w:r w:rsidR="003E65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полугодие, </w:t>
            </w: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157C49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Зан</w:t>
            </w:r>
            <w:r w:rsidR="00B94066">
              <w:rPr>
                <w:rFonts w:ascii="Times New Roman" w:eastAsia="Times New Roman" w:hAnsi="Times New Roman" w:cs="Times New Roman"/>
                <w:sz w:val="28"/>
                <w:szCs w:val="28"/>
              </w:rPr>
              <w:t>ятие «Мы – это много». Клуб «Компас</w:t>
            </w: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552" w:type="dxa"/>
          </w:tcPr>
          <w:p w:rsidR="000A6F0B" w:rsidRPr="0066423D" w:rsidRDefault="003E658A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Развивающее-коррекционное</w:t>
            </w:r>
          </w:p>
        </w:tc>
        <w:tc>
          <w:tcPr>
            <w:tcW w:w="1417" w:type="dxa"/>
          </w:tcPr>
          <w:p w:rsidR="000A6F0B" w:rsidRPr="0066423D" w:rsidRDefault="008B2C1D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Отчет за </w:t>
            </w:r>
            <w:r w:rsidR="00590EEC">
              <w:rPr>
                <w:rFonts w:ascii="Times New Roman" w:eastAsia="Calibri" w:hAnsi="Times New Roman" w:cs="Times New Roman"/>
                <w:sz w:val="28"/>
                <w:szCs w:val="28"/>
              </w:rPr>
              <w:t>полугодие,</w:t>
            </w:r>
            <w:r w:rsidR="003E65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</w:tr>
      <w:tr w:rsidR="003E658A" w:rsidRPr="0066423D" w:rsidTr="00611C1A">
        <w:trPr>
          <w:trHeight w:val="30"/>
        </w:trPr>
        <w:tc>
          <w:tcPr>
            <w:tcW w:w="675" w:type="dxa"/>
          </w:tcPr>
          <w:p w:rsidR="003E658A" w:rsidRDefault="00157C49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3402" w:type="dxa"/>
          </w:tcPr>
          <w:p w:rsidR="003E658A" w:rsidRPr="0066423D" w:rsidRDefault="003E658A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«Моя маска на карнавале» занятие по МОДО и </w:t>
            </w: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PISA</w:t>
            </w:r>
          </w:p>
        </w:tc>
        <w:tc>
          <w:tcPr>
            <w:tcW w:w="2552" w:type="dxa"/>
          </w:tcPr>
          <w:p w:rsidR="003E658A" w:rsidRPr="0066423D" w:rsidRDefault="003E658A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Развивающее-коррекционное</w:t>
            </w:r>
          </w:p>
        </w:tc>
        <w:tc>
          <w:tcPr>
            <w:tcW w:w="1417" w:type="dxa"/>
          </w:tcPr>
          <w:p w:rsidR="003E658A" w:rsidRPr="0066423D" w:rsidRDefault="003E658A" w:rsidP="003E658A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4класс</w:t>
            </w:r>
          </w:p>
          <w:p w:rsidR="003E658A" w:rsidRPr="0066423D" w:rsidRDefault="003E658A" w:rsidP="003E658A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843" w:type="dxa"/>
          </w:tcPr>
          <w:p w:rsidR="003E658A" w:rsidRPr="0066423D" w:rsidRDefault="003E658A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843" w:type="dxa"/>
          </w:tcPr>
          <w:p w:rsidR="003E658A" w:rsidRPr="0066423D" w:rsidRDefault="003E658A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2127" w:type="dxa"/>
          </w:tcPr>
          <w:p w:rsidR="003E658A" w:rsidRPr="0066423D" w:rsidRDefault="003E658A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3E658A" w:rsidRPr="0066423D" w:rsidRDefault="003E658A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Отчет за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полугодие, </w:t>
            </w: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</w:tr>
      <w:tr w:rsidR="007B7A7E" w:rsidRPr="0066423D" w:rsidTr="00611C1A">
        <w:trPr>
          <w:trHeight w:val="30"/>
        </w:trPr>
        <w:tc>
          <w:tcPr>
            <w:tcW w:w="675" w:type="dxa"/>
          </w:tcPr>
          <w:p w:rsidR="007B7A7E" w:rsidRDefault="00157C49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3402" w:type="dxa"/>
          </w:tcPr>
          <w:p w:rsidR="007B7A7E" w:rsidRPr="0066423D" w:rsidRDefault="007B7A7E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Распространение памяток по адаптации</w:t>
            </w:r>
          </w:p>
        </w:tc>
        <w:tc>
          <w:tcPr>
            <w:tcW w:w="2552" w:type="dxa"/>
          </w:tcPr>
          <w:p w:rsidR="007B7A7E" w:rsidRPr="0066423D" w:rsidRDefault="007B7A7E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Психолого-педагогическое просвещение</w:t>
            </w:r>
          </w:p>
        </w:tc>
        <w:tc>
          <w:tcPr>
            <w:tcW w:w="1417" w:type="dxa"/>
          </w:tcPr>
          <w:p w:rsidR="007B7A7E" w:rsidRPr="0066423D" w:rsidRDefault="007B7A7E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Педагогиродители</w:t>
            </w:r>
          </w:p>
        </w:tc>
        <w:tc>
          <w:tcPr>
            <w:tcW w:w="1843" w:type="dxa"/>
          </w:tcPr>
          <w:p w:rsidR="007B7A7E" w:rsidRPr="0066423D" w:rsidRDefault="007B7A7E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843" w:type="dxa"/>
          </w:tcPr>
          <w:p w:rsidR="007B7A7E" w:rsidRPr="0066423D" w:rsidRDefault="007B7A7E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B7A7E" w:rsidRPr="0066423D" w:rsidRDefault="007B7A7E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7B7A7E" w:rsidRPr="0066423D" w:rsidRDefault="007B7A7E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Отчет за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полугодие,</w:t>
            </w: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  <w:r w:rsidR="00157C4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402" w:type="dxa"/>
          </w:tcPr>
          <w:p w:rsidR="000A6F0B" w:rsidRPr="0066423D" w:rsidRDefault="007B7A7E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 час «Секреты общения»</w:t>
            </w:r>
          </w:p>
        </w:tc>
        <w:tc>
          <w:tcPr>
            <w:tcW w:w="2552" w:type="dxa"/>
          </w:tcPr>
          <w:p w:rsidR="000A6F0B" w:rsidRPr="0066423D" w:rsidRDefault="007B7A7E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Психолого-педагогическое просвещение</w:t>
            </w:r>
          </w:p>
        </w:tc>
        <w:tc>
          <w:tcPr>
            <w:tcW w:w="1417" w:type="dxa"/>
          </w:tcPr>
          <w:p w:rsidR="000A6F0B" w:rsidRPr="0066423D" w:rsidRDefault="00157C49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7B7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43" w:type="dxa"/>
          </w:tcPr>
          <w:p w:rsidR="000A6F0B" w:rsidRPr="0066423D" w:rsidRDefault="007B7A7E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843" w:type="dxa"/>
          </w:tcPr>
          <w:p w:rsidR="000A6F0B" w:rsidRPr="0066423D" w:rsidRDefault="007B7A7E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2127" w:type="dxa"/>
          </w:tcPr>
          <w:p w:rsidR="000A6F0B" w:rsidRPr="0066423D" w:rsidRDefault="008B1073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ихолог</w:t>
            </w: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классные </w:t>
            </w: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  <w:tc>
          <w:tcPr>
            <w:tcW w:w="2125" w:type="dxa"/>
          </w:tcPr>
          <w:p w:rsidR="000A6F0B" w:rsidRPr="0066423D" w:rsidRDefault="007B7A7E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Отчет за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полугодие,</w:t>
            </w: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  <w:r w:rsidR="00157C4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402" w:type="dxa"/>
          </w:tcPr>
          <w:p w:rsidR="000A6F0B" w:rsidRPr="0066423D" w:rsidRDefault="00103F24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 час «На пороге взросления»</w:t>
            </w:r>
          </w:p>
        </w:tc>
        <w:tc>
          <w:tcPr>
            <w:tcW w:w="2552" w:type="dxa"/>
          </w:tcPr>
          <w:p w:rsidR="000A6F0B" w:rsidRPr="0066423D" w:rsidRDefault="00157C49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Психолого-педагогическое просвещение</w:t>
            </w:r>
          </w:p>
        </w:tc>
        <w:tc>
          <w:tcPr>
            <w:tcW w:w="1417" w:type="dxa"/>
          </w:tcPr>
          <w:p w:rsidR="000A6F0B" w:rsidRPr="0066423D" w:rsidRDefault="00103F24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157C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43" w:type="dxa"/>
          </w:tcPr>
          <w:p w:rsidR="000A6F0B" w:rsidRPr="0066423D" w:rsidRDefault="00157C49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843" w:type="dxa"/>
          </w:tcPr>
          <w:p w:rsidR="000A6F0B" w:rsidRPr="0066423D" w:rsidRDefault="00103F24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2127" w:type="dxa"/>
          </w:tcPr>
          <w:p w:rsidR="000A6F0B" w:rsidRPr="0066423D" w:rsidRDefault="008B1073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ихолог</w:t>
            </w: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2125" w:type="dxa"/>
          </w:tcPr>
          <w:p w:rsidR="000A6F0B" w:rsidRPr="0066423D" w:rsidRDefault="00103F24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Отчет за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полугодие,</w:t>
            </w: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  <w:r w:rsidR="00157C4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402" w:type="dxa"/>
          </w:tcPr>
          <w:p w:rsidR="000A6F0B" w:rsidRPr="0066423D" w:rsidRDefault="00103F24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 час « Дорога в завтра. Профессиональное самоопределение»</w:t>
            </w:r>
          </w:p>
        </w:tc>
        <w:tc>
          <w:tcPr>
            <w:tcW w:w="2552" w:type="dxa"/>
          </w:tcPr>
          <w:p w:rsidR="000A6F0B" w:rsidRPr="0066423D" w:rsidRDefault="007B7A7E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Психолого-педагогическое просвещение</w:t>
            </w:r>
          </w:p>
        </w:tc>
        <w:tc>
          <w:tcPr>
            <w:tcW w:w="1417" w:type="dxa"/>
          </w:tcPr>
          <w:p w:rsidR="000A6F0B" w:rsidRPr="0066423D" w:rsidRDefault="00103F24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843" w:type="dxa"/>
          </w:tcPr>
          <w:p w:rsidR="000A6F0B" w:rsidRPr="0066423D" w:rsidRDefault="002109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7B7A7E"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843" w:type="dxa"/>
          </w:tcPr>
          <w:p w:rsidR="000A6F0B" w:rsidRPr="0066423D" w:rsidRDefault="007B7A7E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2127" w:type="dxa"/>
          </w:tcPr>
          <w:p w:rsidR="000A6F0B" w:rsidRPr="0066423D" w:rsidRDefault="008B1073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ихолог</w:t>
            </w: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Отчет за </w:t>
            </w:r>
            <w:r w:rsidR="008470F4">
              <w:rPr>
                <w:rFonts w:ascii="Times New Roman" w:eastAsia="Calibri" w:hAnsi="Times New Roman" w:cs="Times New Roman"/>
                <w:sz w:val="28"/>
                <w:szCs w:val="28"/>
              </w:rPr>
              <w:t>полугодие</w:t>
            </w:r>
            <w:r w:rsidR="00590EE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590EEC"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</w:t>
            </w: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2109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3402" w:type="dxa"/>
          </w:tcPr>
          <w:p w:rsidR="000A6F0B" w:rsidRPr="0066423D" w:rsidRDefault="00103F24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Коучинг-сессия «Эмоциональное выгорание педагога». ШПР</w:t>
            </w:r>
          </w:p>
        </w:tc>
        <w:tc>
          <w:tcPr>
            <w:tcW w:w="2552" w:type="dxa"/>
          </w:tcPr>
          <w:p w:rsidR="000A6F0B" w:rsidRPr="0066423D" w:rsidRDefault="008658AD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Психолого-педагогическое просвещение</w:t>
            </w:r>
          </w:p>
        </w:tc>
        <w:tc>
          <w:tcPr>
            <w:tcW w:w="1417" w:type="dxa"/>
          </w:tcPr>
          <w:p w:rsidR="000A6F0B" w:rsidRPr="0066423D" w:rsidRDefault="00103F24" w:rsidP="008658AD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843" w:type="dxa"/>
          </w:tcPr>
          <w:p w:rsidR="000A6F0B" w:rsidRPr="0066423D" w:rsidRDefault="002109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8658AD"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103F24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Педагог-психолог, зам.директора по ВР</w:t>
            </w:r>
          </w:p>
        </w:tc>
        <w:tc>
          <w:tcPr>
            <w:tcW w:w="2125" w:type="dxa"/>
          </w:tcPr>
          <w:p w:rsidR="000A6F0B" w:rsidRPr="0066423D" w:rsidRDefault="005103F2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Отчет за</w:t>
            </w:r>
            <w:r w:rsidR="00590E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полугодие,</w:t>
            </w: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2109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3402" w:type="dxa"/>
          </w:tcPr>
          <w:p w:rsidR="000A6F0B" w:rsidRPr="0066423D" w:rsidRDefault="008658AD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«Адаптационный период в 1,5,10 классе» выступление на педсовете школы</w:t>
            </w:r>
          </w:p>
        </w:tc>
        <w:tc>
          <w:tcPr>
            <w:tcW w:w="2552" w:type="dxa"/>
          </w:tcPr>
          <w:p w:rsidR="000A6F0B" w:rsidRPr="0066423D" w:rsidRDefault="008658AD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Психолого-педагогическое просвещение</w:t>
            </w:r>
          </w:p>
        </w:tc>
        <w:tc>
          <w:tcPr>
            <w:tcW w:w="1417" w:type="dxa"/>
          </w:tcPr>
          <w:p w:rsidR="000A6F0B" w:rsidRPr="0066423D" w:rsidRDefault="008658AD" w:rsidP="005103F2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843" w:type="dxa"/>
          </w:tcPr>
          <w:p w:rsidR="000A6F0B" w:rsidRPr="0066423D" w:rsidRDefault="008658AD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843" w:type="dxa"/>
          </w:tcPr>
          <w:p w:rsidR="000A6F0B" w:rsidRPr="0066423D" w:rsidRDefault="008658AD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2127" w:type="dxa"/>
          </w:tcPr>
          <w:p w:rsidR="000A6F0B" w:rsidRPr="0066423D" w:rsidRDefault="005103F2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8658AD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Справка</w:t>
            </w:r>
          </w:p>
        </w:tc>
      </w:tr>
      <w:tr w:rsidR="005103F2" w:rsidRPr="0066423D" w:rsidTr="00611C1A">
        <w:trPr>
          <w:trHeight w:val="30"/>
        </w:trPr>
        <w:tc>
          <w:tcPr>
            <w:tcW w:w="675" w:type="dxa"/>
          </w:tcPr>
          <w:p w:rsidR="005103F2" w:rsidRDefault="002109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3402" w:type="dxa"/>
          </w:tcPr>
          <w:p w:rsidR="005103F2" w:rsidRDefault="005103F2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Выступление на род</w:t>
            </w:r>
            <w:r w:rsidR="008B1073"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8B1073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собрании «Школьная адаптация</w:t>
            </w: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5103F2" w:rsidRPr="0066423D" w:rsidRDefault="005103F2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Психолого-педагогическое просвещение</w:t>
            </w:r>
          </w:p>
        </w:tc>
        <w:tc>
          <w:tcPr>
            <w:tcW w:w="1417" w:type="dxa"/>
          </w:tcPr>
          <w:p w:rsidR="005103F2" w:rsidRPr="0066423D" w:rsidRDefault="005103F2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 1, 5, 10 классов</w:t>
            </w:r>
          </w:p>
        </w:tc>
        <w:tc>
          <w:tcPr>
            <w:tcW w:w="1843" w:type="dxa"/>
          </w:tcPr>
          <w:p w:rsidR="005103F2" w:rsidRPr="0066423D" w:rsidRDefault="005103F2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843" w:type="dxa"/>
          </w:tcPr>
          <w:p w:rsidR="005103F2" w:rsidRPr="0066423D" w:rsidRDefault="005103F2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2127" w:type="dxa"/>
          </w:tcPr>
          <w:p w:rsidR="005103F2" w:rsidRPr="0066423D" w:rsidRDefault="005103F2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Педагог-психолог, социальный педагог</w:t>
            </w:r>
          </w:p>
        </w:tc>
        <w:tc>
          <w:tcPr>
            <w:tcW w:w="2125" w:type="dxa"/>
          </w:tcPr>
          <w:p w:rsidR="005103F2" w:rsidRPr="0066423D" w:rsidRDefault="008658AD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Отчет за</w:t>
            </w:r>
            <w:r w:rsidR="00847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полугодие,</w:t>
            </w: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2109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по запросу и по результатам диагностики</w:t>
            </w:r>
          </w:p>
        </w:tc>
        <w:tc>
          <w:tcPr>
            <w:tcW w:w="255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Консультативное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Родители, педагоги, учащиеся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 течение месяца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Журнал учета консультаций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Отчет за полугодие, год  </w:t>
            </w:r>
          </w:p>
        </w:tc>
      </w:tr>
      <w:tr w:rsidR="000A6F0B" w:rsidRPr="0066423D" w:rsidTr="00611C1A">
        <w:trPr>
          <w:trHeight w:val="30"/>
        </w:trPr>
        <w:tc>
          <w:tcPr>
            <w:tcW w:w="15984" w:type="dxa"/>
            <w:gridSpan w:val="8"/>
          </w:tcPr>
          <w:p w:rsidR="000A6F0B" w:rsidRPr="0066423D" w:rsidRDefault="000A6F0B" w:rsidP="000A6F0B">
            <w:pPr>
              <w:spacing w:after="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</w:tr>
      <w:tr w:rsidR="000814C8" w:rsidRPr="0066423D" w:rsidTr="00611C1A">
        <w:trPr>
          <w:trHeight w:val="30"/>
        </w:trPr>
        <w:tc>
          <w:tcPr>
            <w:tcW w:w="675" w:type="dxa"/>
          </w:tcPr>
          <w:p w:rsidR="000814C8" w:rsidRDefault="002109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3402" w:type="dxa"/>
          </w:tcPr>
          <w:p w:rsidR="000814C8" w:rsidRPr="0066423D" w:rsidRDefault="000814C8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 мотивация Н.Г.Лусканова</w:t>
            </w:r>
          </w:p>
        </w:tc>
        <w:tc>
          <w:tcPr>
            <w:tcW w:w="2552" w:type="dxa"/>
          </w:tcPr>
          <w:p w:rsidR="000814C8" w:rsidRPr="0066423D" w:rsidRDefault="000814C8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Диагностическое</w:t>
            </w:r>
          </w:p>
        </w:tc>
        <w:tc>
          <w:tcPr>
            <w:tcW w:w="1417" w:type="dxa"/>
          </w:tcPr>
          <w:p w:rsidR="000814C8" w:rsidRPr="0066423D" w:rsidRDefault="000814C8" w:rsidP="000814C8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2 класс</w:t>
            </w:r>
          </w:p>
          <w:p w:rsidR="000814C8" w:rsidRPr="0066423D" w:rsidRDefault="000814C8" w:rsidP="000814C8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3 класс</w:t>
            </w:r>
          </w:p>
          <w:p w:rsidR="000814C8" w:rsidRPr="0066423D" w:rsidRDefault="000814C8" w:rsidP="000814C8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843" w:type="dxa"/>
          </w:tcPr>
          <w:p w:rsidR="000814C8" w:rsidRPr="0066423D" w:rsidRDefault="000814C8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843" w:type="dxa"/>
          </w:tcPr>
          <w:p w:rsidR="000814C8" w:rsidRPr="0066423D" w:rsidRDefault="000814C8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2127" w:type="dxa"/>
          </w:tcPr>
          <w:p w:rsidR="000814C8" w:rsidRPr="0066423D" w:rsidRDefault="000814C8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814C8" w:rsidRPr="0066423D" w:rsidRDefault="000814C8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Анализ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2109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3402" w:type="dxa"/>
          </w:tcPr>
          <w:p w:rsidR="000A6F0B" w:rsidRPr="0066423D" w:rsidRDefault="000814C8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Ч.Д.Спилбергера</w:t>
            </w:r>
          </w:p>
        </w:tc>
        <w:tc>
          <w:tcPr>
            <w:tcW w:w="2552" w:type="dxa"/>
          </w:tcPr>
          <w:p w:rsidR="000A6F0B" w:rsidRPr="0066423D" w:rsidRDefault="0025398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Диагностическое</w:t>
            </w:r>
          </w:p>
        </w:tc>
        <w:tc>
          <w:tcPr>
            <w:tcW w:w="1417" w:type="dxa"/>
          </w:tcPr>
          <w:p w:rsidR="000814C8" w:rsidRPr="0066423D" w:rsidRDefault="000814C8" w:rsidP="000814C8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6 класс</w:t>
            </w:r>
          </w:p>
          <w:p w:rsidR="000A6F0B" w:rsidRPr="0066423D" w:rsidRDefault="000814C8" w:rsidP="000814C8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843" w:type="dxa"/>
          </w:tcPr>
          <w:p w:rsidR="000A6F0B" w:rsidRPr="0066423D" w:rsidRDefault="000814C8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843" w:type="dxa"/>
          </w:tcPr>
          <w:p w:rsidR="000A6F0B" w:rsidRPr="0066423D" w:rsidRDefault="000814C8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2127" w:type="dxa"/>
          </w:tcPr>
          <w:p w:rsidR="000A6F0B" w:rsidRPr="0066423D" w:rsidRDefault="000814C8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0814C8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Анализ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2109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Методика «Лесенка» </w:t>
            </w:r>
          </w:p>
        </w:tc>
        <w:tc>
          <w:tcPr>
            <w:tcW w:w="255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Диагностическое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2 класс</w:t>
            </w:r>
          </w:p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 класс</w:t>
            </w:r>
          </w:p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</w:t>
            </w: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психолог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Анализ 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  <w:r w:rsidR="002109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402" w:type="dxa"/>
          </w:tcPr>
          <w:p w:rsidR="000A6F0B" w:rsidRPr="0066423D" w:rsidRDefault="004970CA" w:rsidP="004F4D70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Шкала благополучия подростка</w:t>
            </w:r>
            <w:r w:rsidR="00157C49">
              <w:rPr>
                <w:rFonts w:ascii="Times New Roman" w:eastAsia="Times New Roman" w:hAnsi="Times New Roman" w:cs="Times New Roman"/>
                <w:sz w:val="28"/>
                <w:szCs w:val="28"/>
              </w:rPr>
              <w:t>.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эрол Риф</w:t>
            </w:r>
          </w:p>
        </w:tc>
        <w:tc>
          <w:tcPr>
            <w:tcW w:w="255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Диагностическое 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8 класс</w:t>
            </w:r>
          </w:p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9 класс</w:t>
            </w:r>
          </w:p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10 класс</w:t>
            </w:r>
          </w:p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 </w:t>
            </w:r>
          </w:p>
        </w:tc>
      </w:tr>
      <w:tr w:rsidR="00253981" w:rsidRPr="0066423D" w:rsidTr="00611C1A">
        <w:trPr>
          <w:trHeight w:val="30"/>
        </w:trPr>
        <w:tc>
          <w:tcPr>
            <w:tcW w:w="675" w:type="dxa"/>
          </w:tcPr>
          <w:p w:rsidR="00253981" w:rsidRDefault="002109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3402" w:type="dxa"/>
          </w:tcPr>
          <w:p w:rsidR="00253981" w:rsidRDefault="009C7B67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«Город, который живет в моей душе» занятие по МОДО и </w:t>
            </w: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PISA</w:t>
            </w:r>
          </w:p>
        </w:tc>
        <w:tc>
          <w:tcPr>
            <w:tcW w:w="2552" w:type="dxa"/>
          </w:tcPr>
          <w:p w:rsidR="00253981" w:rsidRDefault="009C7B67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Развивающее-корекционное</w:t>
            </w:r>
          </w:p>
          <w:p w:rsidR="00156047" w:rsidRPr="0066423D" w:rsidRDefault="00156047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1417" w:type="dxa"/>
          </w:tcPr>
          <w:p w:rsidR="009C7B67" w:rsidRPr="0066423D" w:rsidRDefault="009C7B67" w:rsidP="009C7B67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4класс </w:t>
            </w:r>
          </w:p>
          <w:p w:rsidR="00253981" w:rsidRPr="0066423D" w:rsidRDefault="009C7B67" w:rsidP="009C7B67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843" w:type="dxa"/>
          </w:tcPr>
          <w:p w:rsidR="00253981" w:rsidRPr="0066423D" w:rsidRDefault="007F51F3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843" w:type="dxa"/>
          </w:tcPr>
          <w:p w:rsidR="00253981" w:rsidRPr="0066423D" w:rsidRDefault="007F51F3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2127" w:type="dxa"/>
          </w:tcPr>
          <w:p w:rsidR="00253981" w:rsidRPr="0066423D" w:rsidRDefault="009C7B67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125" w:type="dxa"/>
          </w:tcPr>
          <w:p w:rsidR="007F51F3" w:rsidRDefault="007F51F3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3981" w:rsidRPr="0066423D" w:rsidRDefault="007F51F3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за полугодие, 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  <w:r w:rsidR="002109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402" w:type="dxa"/>
          </w:tcPr>
          <w:p w:rsidR="000A6F0B" w:rsidRPr="0066423D" w:rsidRDefault="009C7B67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«Личност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ные особенности» Клуб «Компас</w:t>
            </w: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0A6F0B" w:rsidRPr="0066423D" w:rsidRDefault="009C7B67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Развивающее-корекционное</w:t>
            </w:r>
            <w:r w:rsidR="001560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направление</w:t>
            </w:r>
          </w:p>
        </w:tc>
        <w:tc>
          <w:tcPr>
            <w:tcW w:w="1417" w:type="dxa"/>
          </w:tcPr>
          <w:p w:rsidR="000A6F0B" w:rsidRPr="0066423D" w:rsidRDefault="009C7B67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843" w:type="dxa"/>
          </w:tcPr>
          <w:p w:rsidR="000A6F0B" w:rsidRPr="0066423D" w:rsidRDefault="009C7B67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843" w:type="dxa"/>
          </w:tcPr>
          <w:p w:rsidR="000A6F0B" w:rsidRPr="0066423D" w:rsidRDefault="009C7B67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2127" w:type="dxa"/>
          </w:tcPr>
          <w:p w:rsidR="000A6F0B" w:rsidRPr="0066423D" w:rsidRDefault="009C7B67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Педагог-</w:t>
            </w:r>
            <w:r w:rsidR="000A6F0B"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125" w:type="dxa"/>
          </w:tcPr>
          <w:p w:rsidR="000A6F0B" w:rsidRPr="0066423D" w:rsidRDefault="007F51F3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за полугодие, год</w:t>
            </w:r>
          </w:p>
        </w:tc>
      </w:tr>
      <w:tr w:rsidR="007F51F3" w:rsidRPr="0066423D" w:rsidTr="00611C1A">
        <w:trPr>
          <w:trHeight w:val="30"/>
        </w:trPr>
        <w:tc>
          <w:tcPr>
            <w:tcW w:w="675" w:type="dxa"/>
          </w:tcPr>
          <w:p w:rsidR="007F51F3" w:rsidRDefault="002109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3402" w:type="dxa"/>
          </w:tcPr>
          <w:p w:rsidR="007F51F3" w:rsidRPr="003F3861" w:rsidRDefault="007F51F3" w:rsidP="00A37A61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 w:rsidR="00A37A61">
              <w:rPr>
                <w:rFonts w:ascii="Times New Roman" w:hAnsi="Times New Roman" w:cs="Times New Roman"/>
                <w:sz w:val="28"/>
                <w:szCs w:val="28"/>
              </w:rPr>
              <w:t>Делать добро спеши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7F51F3" w:rsidRDefault="007F51F3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Психолого-педагогическое просвещение</w:t>
            </w:r>
          </w:p>
        </w:tc>
        <w:tc>
          <w:tcPr>
            <w:tcW w:w="1417" w:type="dxa"/>
          </w:tcPr>
          <w:p w:rsidR="007F51F3" w:rsidRDefault="007F51F3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843" w:type="dxa"/>
          </w:tcPr>
          <w:p w:rsidR="007F51F3" w:rsidRDefault="007F51F3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843" w:type="dxa"/>
          </w:tcPr>
          <w:p w:rsidR="007F51F3" w:rsidRDefault="007F51F3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2127" w:type="dxa"/>
          </w:tcPr>
          <w:p w:rsidR="007F51F3" w:rsidRDefault="008B1073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ихолог</w:t>
            </w: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2125" w:type="dxa"/>
          </w:tcPr>
          <w:p w:rsidR="007F51F3" w:rsidRDefault="007F51F3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за полугодие,год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2109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3402" w:type="dxa"/>
          </w:tcPr>
          <w:p w:rsidR="000A6F0B" w:rsidRDefault="00611C1A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 час « Что такое дружба?»</w:t>
            </w:r>
          </w:p>
        </w:tc>
        <w:tc>
          <w:tcPr>
            <w:tcW w:w="2552" w:type="dxa"/>
          </w:tcPr>
          <w:p w:rsidR="000A6F0B" w:rsidRPr="0066423D" w:rsidRDefault="00611C1A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Психолого-педагогическое просвещение</w:t>
            </w:r>
          </w:p>
        </w:tc>
        <w:tc>
          <w:tcPr>
            <w:tcW w:w="1417" w:type="dxa"/>
          </w:tcPr>
          <w:p w:rsidR="000A6F0B" w:rsidRDefault="00611C1A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класс</w:t>
            </w:r>
          </w:p>
          <w:p w:rsidR="00611C1A" w:rsidRPr="0066423D" w:rsidRDefault="0013299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611C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43" w:type="dxa"/>
          </w:tcPr>
          <w:p w:rsidR="000A6F0B" w:rsidRPr="0066423D" w:rsidRDefault="00611C1A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843" w:type="dxa"/>
          </w:tcPr>
          <w:p w:rsidR="000A6F0B" w:rsidRPr="0066423D" w:rsidRDefault="00611C1A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0A6F0B">
              <w:rPr>
                <w:rFonts w:ascii="Times New Roman" w:eastAsia="Calibri" w:hAnsi="Times New Roman" w:cs="Times New Roman"/>
                <w:sz w:val="28"/>
                <w:szCs w:val="28"/>
              </w:rPr>
              <w:t>ротокол</w:t>
            </w:r>
          </w:p>
        </w:tc>
        <w:tc>
          <w:tcPr>
            <w:tcW w:w="2127" w:type="dxa"/>
          </w:tcPr>
          <w:p w:rsidR="000A6F0B" w:rsidRPr="0066423D" w:rsidRDefault="008B1073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ихолог</w:t>
            </w: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2125" w:type="dxa"/>
          </w:tcPr>
          <w:p w:rsidR="000A6F0B" w:rsidRPr="0066423D" w:rsidRDefault="007F51F3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за полугодие, год</w:t>
            </w:r>
          </w:p>
        </w:tc>
      </w:tr>
      <w:tr w:rsidR="007F51F3" w:rsidRPr="0066423D" w:rsidTr="00611C1A">
        <w:trPr>
          <w:trHeight w:val="30"/>
        </w:trPr>
        <w:tc>
          <w:tcPr>
            <w:tcW w:w="675" w:type="dxa"/>
          </w:tcPr>
          <w:p w:rsidR="007F51F3" w:rsidRDefault="002109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3402" w:type="dxa"/>
          </w:tcPr>
          <w:p w:rsidR="007F51F3" w:rsidRPr="003F3861" w:rsidRDefault="00611C1A" w:rsidP="000A6F0B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 Погружение в мир своего Я»</w:t>
            </w:r>
          </w:p>
        </w:tc>
        <w:tc>
          <w:tcPr>
            <w:tcW w:w="2552" w:type="dxa"/>
          </w:tcPr>
          <w:p w:rsidR="007F51F3" w:rsidRDefault="00611C1A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Психолого-педагогическое просвещение</w:t>
            </w:r>
          </w:p>
        </w:tc>
        <w:tc>
          <w:tcPr>
            <w:tcW w:w="1417" w:type="dxa"/>
          </w:tcPr>
          <w:p w:rsidR="007F51F3" w:rsidRDefault="0013299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611C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43" w:type="dxa"/>
          </w:tcPr>
          <w:p w:rsidR="007F51F3" w:rsidRDefault="00611C1A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843" w:type="dxa"/>
          </w:tcPr>
          <w:p w:rsidR="007F51F3" w:rsidRDefault="00611C1A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2127" w:type="dxa"/>
          </w:tcPr>
          <w:p w:rsidR="007F51F3" w:rsidRDefault="008B1073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ихолог</w:t>
            </w: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2125" w:type="dxa"/>
          </w:tcPr>
          <w:p w:rsidR="007F51F3" w:rsidRDefault="00611C1A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за полугодие, 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2109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3402" w:type="dxa"/>
          </w:tcPr>
          <w:p w:rsidR="000A6F0B" w:rsidRPr="0066423D" w:rsidRDefault="00611C1A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 час</w:t>
            </w: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«Учимся общаться»</w:t>
            </w:r>
          </w:p>
        </w:tc>
        <w:tc>
          <w:tcPr>
            <w:tcW w:w="2552" w:type="dxa"/>
          </w:tcPr>
          <w:p w:rsidR="000A6F0B" w:rsidRPr="0066423D" w:rsidRDefault="00611C1A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Психолого-педагогическое просвещение</w:t>
            </w:r>
          </w:p>
        </w:tc>
        <w:tc>
          <w:tcPr>
            <w:tcW w:w="1417" w:type="dxa"/>
          </w:tcPr>
          <w:p w:rsidR="000A6F0B" w:rsidRPr="0066423D" w:rsidRDefault="00611C1A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843" w:type="dxa"/>
          </w:tcPr>
          <w:p w:rsidR="000A6F0B" w:rsidRPr="0066423D" w:rsidRDefault="00611C1A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843" w:type="dxa"/>
          </w:tcPr>
          <w:p w:rsidR="000A6F0B" w:rsidRPr="0066423D" w:rsidRDefault="00611C1A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2127" w:type="dxa"/>
          </w:tcPr>
          <w:p w:rsidR="000A6F0B" w:rsidRPr="0066423D" w:rsidRDefault="008B1073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ихолог</w:t>
            </w: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Отчет за </w:t>
            </w:r>
            <w:r w:rsidR="00611C1A">
              <w:rPr>
                <w:rFonts w:ascii="Times New Roman" w:eastAsia="Calibri" w:hAnsi="Times New Roman" w:cs="Times New Roman"/>
                <w:sz w:val="28"/>
                <w:szCs w:val="28"/>
              </w:rPr>
              <w:t>полугодие,</w:t>
            </w:r>
            <w:r w:rsidR="00611C1A"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</w:t>
            </w: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2109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3402" w:type="dxa"/>
          </w:tcPr>
          <w:p w:rsidR="000A6F0B" w:rsidRPr="0066423D" w:rsidRDefault="00611C1A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3861">
              <w:rPr>
                <w:rFonts w:ascii="Times New Roman" w:hAnsi="Times New Roman" w:cs="Times New Roman"/>
                <w:sz w:val="28"/>
                <w:szCs w:val="28"/>
              </w:rPr>
              <w:t>Коуч-тренинг для родителей тема: «Семья для меня…»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ШПР</w:t>
            </w:r>
          </w:p>
        </w:tc>
        <w:tc>
          <w:tcPr>
            <w:tcW w:w="255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Психолого-педагогическое просвещение</w:t>
            </w:r>
          </w:p>
        </w:tc>
        <w:tc>
          <w:tcPr>
            <w:tcW w:w="1417" w:type="dxa"/>
          </w:tcPr>
          <w:p w:rsidR="000A6F0B" w:rsidRPr="0066423D" w:rsidRDefault="00611C1A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 5-6 класс</w:t>
            </w:r>
          </w:p>
        </w:tc>
        <w:tc>
          <w:tcPr>
            <w:tcW w:w="1843" w:type="dxa"/>
          </w:tcPr>
          <w:p w:rsidR="000A6F0B" w:rsidRPr="0066423D" w:rsidRDefault="00611C1A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843" w:type="dxa"/>
          </w:tcPr>
          <w:p w:rsidR="000A6F0B" w:rsidRPr="0066423D" w:rsidRDefault="00611C1A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Педагог-психолог, классные руководители</w:t>
            </w:r>
          </w:p>
        </w:tc>
        <w:tc>
          <w:tcPr>
            <w:tcW w:w="2125" w:type="dxa"/>
          </w:tcPr>
          <w:p w:rsidR="000A6F0B" w:rsidRPr="0066423D" w:rsidRDefault="007F51F3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за полугодие</w:t>
            </w:r>
            <w:r w:rsidR="00611C1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2109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45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по запросу и по результатам диагностики</w:t>
            </w:r>
          </w:p>
        </w:tc>
        <w:tc>
          <w:tcPr>
            <w:tcW w:w="255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Консультативное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Родители, педагоги, учащиеся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 течение месяца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Журнал учета консультаций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Отчет за полугодие, год  </w:t>
            </w:r>
          </w:p>
        </w:tc>
      </w:tr>
      <w:tr w:rsidR="000A6F0B" w:rsidRPr="0066423D" w:rsidTr="00611C1A">
        <w:trPr>
          <w:trHeight w:val="30"/>
        </w:trPr>
        <w:tc>
          <w:tcPr>
            <w:tcW w:w="15984" w:type="dxa"/>
            <w:gridSpan w:val="8"/>
          </w:tcPr>
          <w:p w:rsidR="000A6F0B" w:rsidRPr="0066423D" w:rsidRDefault="000A6F0B" w:rsidP="000A6F0B">
            <w:pPr>
              <w:spacing w:after="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Декабрь    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2109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Мотивация Н.Г. Лускановой</w:t>
            </w:r>
          </w:p>
        </w:tc>
        <w:tc>
          <w:tcPr>
            <w:tcW w:w="255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Диагностическое</w:t>
            </w:r>
          </w:p>
        </w:tc>
        <w:tc>
          <w:tcPr>
            <w:tcW w:w="1417" w:type="dxa"/>
          </w:tcPr>
          <w:p w:rsidR="00BB079C" w:rsidRDefault="00BB079C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класс</w:t>
            </w:r>
          </w:p>
          <w:p w:rsidR="00BB079C" w:rsidRDefault="00BB079C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 класс</w:t>
            </w:r>
          </w:p>
          <w:p w:rsidR="00BB079C" w:rsidRDefault="00BB079C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класс</w:t>
            </w:r>
          </w:p>
          <w:p w:rsidR="00BB079C" w:rsidRDefault="00BB079C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класс</w:t>
            </w:r>
          </w:p>
          <w:p w:rsidR="00BB079C" w:rsidRDefault="00BB079C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класс</w:t>
            </w:r>
          </w:p>
          <w:p w:rsidR="00BB079C" w:rsidRDefault="00BB079C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класс</w:t>
            </w:r>
          </w:p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1-2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 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21090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0A6F0B" w:rsidRPr="0066423D" w:rsidRDefault="00E53546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Самооценка психических состояний Айзенко</w:t>
            </w:r>
          </w:p>
        </w:tc>
        <w:tc>
          <w:tcPr>
            <w:tcW w:w="2552" w:type="dxa"/>
          </w:tcPr>
          <w:p w:rsidR="000A6F0B" w:rsidRPr="0066423D" w:rsidRDefault="00E53546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1417" w:type="dxa"/>
          </w:tcPr>
          <w:p w:rsidR="00BB079C" w:rsidRDefault="00BB079C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8класс</w:t>
            </w:r>
          </w:p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BB079C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  <w:r w:rsidR="002109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нятие «Как избавиться от стресса</w:t>
            </w: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0A6F0B" w:rsidRPr="0066423D" w:rsidRDefault="0013299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Развивающе  коррекционное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класс 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Отчет за 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210901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 «Что та</w:t>
            </w:r>
            <w:r w:rsidR="00E84667">
              <w:rPr>
                <w:rFonts w:ascii="Times New Roman" w:eastAsia="Times New Roman" w:hAnsi="Times New Roman" w:cs="Times New Roman"/>
                <w:sz w:val="28"/>
                <w:szCs w:val="28"/>
              </w:rPr>
              <w:t>кое психология». Клуб «Компас</w:t>
            </w: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0A6F0B" w:rsidRPr="0066423D" w:rsidRDefault="00BB079C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Развивающе коррекционное</w:t>
            </w:r>
          </w:p>
        </w:tc>
        <w:tc>
          <w:tcPr>
            <w:tcW w:w="1417" w:type="dxa"/>
          </w:tcPr>
          <w:p w:rsidR="000A6F0B" w:rsidRPr="0066423D" w:rsidRDefault="003E5CDC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</w:t>
            </w:r>
            <w:r w:rsidR="000A6F0B"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Отчет за 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2109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3861">
              <w:rPr>
                <w:rFonts w:ascii="Times New Roman" w:hAnsi="Times New Roman" w:cs="Times New Roman"/>
                <w:sz w:val="28"/>
                <w:szCs w:val="28"/>
              </w:rPr>
              <w:t>Тренинг по профил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актике эмоционального выгорания. </w:t>
            </w: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ШПР</w:t>
            </w:r>
          </w:p>
        </w:tc>
        <w:tc>
          <w:tcPr>
            <w:tcW w:w="255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 эмоц.выгорания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Педагог-психолог, зам.директора по ВР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Отчет за год 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2109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«Мое дыхание» занятие по МОДО и </w:t>
            </w: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PISA</w:t>
            </w:r>
          </w:p>
        </w:tc>
        <w:tc>
          <w:tcPr>
            <w:tcW w:w="255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саморегуляция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4,9 класс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Отчет за год</w:t>
            </w:r>
          </w:p>
        </w:tc>
      </w:tr>
      <w:tr w:rsidR="00970D75" w:rsidRPr="0066423D" w:rsidTr="00611C1A">
        <w:trPr>
          <w:trHeight w:val="30"/>
        </w:trPr>
        <w:tc>
          <w:tcPr>
            <w:tcW w:w="675" w:type="dxa"/>
          </w:tcPr>
          <w:p w:rsidR="00970D75" w:rsidRDefault="002109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3402" w:type="dxa"/>
          </w:tcPr>
          <w:p w:rsidR="00970D75" w:rsidRPr="0066423D" w:rsidRDefault="00970D75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Психологии</w:t>
            </w:r>
          </w:p>
        </w:tc>
        <w:tc>
          <w:tcPr>
            <w:tcW w:w="2552" w:type="dxa"/>
          </w:tcPr>
          <w:p w:rsidR="00970D75" w:rsidRPr="0066423D" w:rsidRDefault="00EA44C0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Психолого-педагогическое просвещение</w:t>
            </w:r>
          </w:p>
        </w:tc>
        <w:tc>
          <w:tcPr>
            <w:tcW w:w="1417" w:type="dxa"/>
          </w:tcPr>
          <w:p w:rsidR="00970D75" w:rsidRDefault="00BB079C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</w:t>
            </w:r>
          </w:p>
          <w:p w:rsidR="00EA44C0" w:rsidRPr="0066423D" w:rsidRDefault="00EA44C0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1843" w:type="dxa"/>
          </w:tcPr>
          <w:p w:rsidR="00970D75" w:rsidRPr="0066423D" w:rsidRDefault="00BB079C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843" w:type="dxa"/>
          </w:tcPr>
          <w:p w:rsidR="00970D75" w:rsidRPr="0066423D" w:rsidRDefault="00EA44C0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психолога</w:t>
            </w:r>
          </w:p>
        </w:tc>
        <w:tc>
          <w:tcPr>
            <w:tcW w:w="2127" w:type="dxa"/>
          </w:tcPr>
          <w:p w:rsidR="00970D75" w:rsidRPr="0066423D" w:rsidRDefault="00EA44C0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  <w:r w:rsidR="008B1073">
              <w:rPr>
                <w:rFonts w:ascii="Times New Roman" w:eastAsia="Calibri" w:hAnsi="Times New Roman" w:cs="Times New Roman"/>
                <w:sz w:val="28"/>
                <w:szCs w:val="28"/>
              </w:rPr>
              <w:t>ии</w:t>
            </w:r>
          </w:p>
        </w:tc>
        <w:tc>
          <w:tcPr>
            <w:tcW w:w="2125" w:type="dxa"/>
          </w:tcPr>
          <w:p w:rsidR="00970D75" w:rsidRPr="0066423D" w:rsidRDefault="00EA44C0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за 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2109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Классный час «Что такое ЗОЖ»</w:t>
            </w:r>
          </w:p>
        </w:tc>
        <w:tc>
          <w:tcPr>
            <w:tcW w:w="255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Психолого-педагогическое просвещение</w:t>
            </w:r>
          </w:p>
        </w:tc>
        <w:tc>
          <w:tcPr>
            <w:tcW w:w="1417" w:type="dxa"/>
          </w:tcPr>
          <w:p w:rsidR="00A37A61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37A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A37A61" w:rsidRDefault="00A37A6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класс</w:t>
            </w:r>
          </w:p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Педагог-психолог, социальный </w:t>
            </w: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педагог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Анализ </w:t>
            </w:r>
          </w:p>
        </w:tc>
      </w:tr>
      <w:tr w:rsidR="000A6F0B" w:rsidRPr="0066423D" w:rsidTr="00611C1A">
        <w:trPr>
          <w:trHeight w:val="1534"/>
        </w:trPr>
        <w:tc>
          <w:tcPr>
            <w:tcW w:w="675" w:type="dxa"/>
          </w:tcPr>
          <w:p w:rsidR="000A6F0B" w:rsidRPr="0066423D" w:rsidRDefault="002109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по запросу и по результатам диагностики</w:t>
            </w:r>
          </w:p>
        </w:tc>
        <w:tc>
          <w:tcPr>
            <w:tcW w:w="255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Консультативное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Родители, педагоги, учащиеся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 течение месяца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Журнал учета консультаций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Отчет за полугодие, год  </w:t>
            </w:r>
          </w:p>
        </w:tc>
      </w:tr>
      <w:tr w:rsidR="000A6F0B" w:rsidRPr="0066423D" w:rsidTr="00611C1A">
        <w:trPr>
          <w:trHeight w:val="30"/>
        </w:trPr>
        <w:tc>
          <w:tcPr>
            <w:tcW w:w="15984" w:type="dxa"/>
            <w:gridSpan w:val="8"/>
          </w:tcPr>
          <w:p w:rsidR="000A6F0B" w:rsidRPr="0066423D" w:rsidRDefault="000A6F0B" w:rsidP="000A6F0B">
            <w:pPr>
              <w:spacing w:after="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2109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55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Опросник профессиональных предпочтений Дж.Холланда</w:t>
            </w:r>
          </w:p>
        </w:tc>
        <w:tc>
          <w:tcPr>
            <w:tcW w:w="255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Диагностическое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7-8 класс 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 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2109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Тест Айзенка</w:t>
            </w:r>
          </w:p>
        </w:tc>
        <w:tc>
          <w:tcPr>
            <w:tcW w:w="255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Тип темперамента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10-11 класс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Справка 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2109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«Мир профессий!</w:t>
            </w:r>
          </w:p>
        </w:tc>
        <w:tc>
          <w:tcPr>
            <w:tcW w:w="2552" w:type="dxa"/>
          </w:tcPr>
          <w:p w:rsidR="000A6F0B" w:rsidRPr="0066423D" w:rsidRDefault="0086321A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Разивающее-коррекционное</w:t>
            </w:r>
          </w:p>
        </w:tc>
        <w:tc>
          <w:tcPr>
            <w:tcW w:w="1417" w:type="dxa"/>
          </w:tcPr>
          <w:p w:rsidR="00A37A61" w:rsidRDefault="00A37A6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класс</w:t>
            </w:r>
          </w:p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Отчет за 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  <w:r w:rsidR="002109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</w:t>
            </w:r>
            <w:r w:rsidRPr="003F3861">
              <w:rPr>
                <w:rFonts w:ascii="Times New Roman" w:hAnsi="Times New Roman" w:cs="Times New Roman"/>
                <w:sz w:val="28"/>
                <w:szCs w:val="28"/>
              </w:rPr>
              <w:t>Мысли чувства, поведение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0A6F0B" w:rsidRPr="0066423D" w:rsidRDefault="0086321A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Разивающее-коррекционное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Отчет за 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210901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</w:t>
            </w:r>
            <w:r w:rsidR="00E84667">
              <w:rPr>
                <w:rFonts w:ascii="Times New Roman" w:eastAsia="Times New Roman" w:hAnsi="Times New Roman" w:cs="Times New Roman"/>
                <w:sz w:val="28"/>
                <w:szCs w:val="28"/>
              </w:rPr>
              <w:t>ие «самооценка». Клуб « Компас</w:t>
            </w: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552" w:type="dxa"/>
          </w:tcPr>
          <w:p w:rsidR="000A6F0B" w:rsidRPr="0066423D" w:rsidRDefault="0086321A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Разивающее-коррекционное</w:t>
            </w:r>
          </w:p>
        </w:tc>
        <w:tc>
          <w:tcPr>
            <w:tcW w:w="1417" w:type="dxa"/>
          </w:tcPr>
          <w:p w:rsidR="000A6F0B" w:rsidRPr="0066423D" w:rsidRDefault="003E5CDC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0A6F0B"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Отчет за 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2109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на развитие сильных сторон личности. ШПР</w:t>
            </w:r>
          </w:p>
        </w:tc>
        <w:tc>
          <w:tcPr>
            <w:tcW w:w="2552" w:type="dxa"/>
          </w:tcPr>
          <w:p w:rsidR="000A6F0B" w:rsidRPr="0066423D" w:rsidRDefault="0086321A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Разивающее-коррекционное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Отчет за 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2109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61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«Методы концентрации»  занятие по МОДО и </w:t>
            </w: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PISA</w:t>
            </w:r>
          </w:p>
        </w:tc>
        <w:tc>
          <w:tcPr>
            <w:tcW w:w="2552" w:type="dxa"/>
          </w:tcPr>
          <w:p w:rsidR="000A6F0B" w:rsidRPr="0066423D" w:rsidRDefault="0086321A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Разивающее-коррекционное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4,9 класс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Отчет за 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2109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62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«Как распознать талант » памятка </w:t>
            </w:r>
          </w:p>
        </w:tc>
        <w:tc>
          <w:tcPr>
            <w:tcW w:w="255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Психолого-педагогическое просвещение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Отчет за 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2109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63</w:t>
            </w:r>
          </w:p>
        </w:tc>
        <w:tc>
          <w:tcPr>
            <w:tcW w:w="3402" w:type="dxa"/>
          </w:tcPr>
          <w:p w:rsidR="000A6F0B" w:rsidRPr="0066423D" w:rsidRDefault="0086321A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 час «Дарога в завтра</w:t>
            </w:r>
            <w:r w:rsidR="000A6F0B"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Психолого-педагогическое просвещение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843" w:type="dxa"/>
          </w:tcPr>
          <w:p w:rsidR="000A6F0B" w:rsidRPr="0066423D" w:rsidRDefault="0086321A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0A6F0B"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8B1073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ихолог</w:t>
            </w: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Отчет за 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2109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64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Классный час «Не </w:t>
            </w: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конфликтуй» </w:t>
            </w:r>
          </w:p>
        </w:tc>
        <w:tc>
          <w:tcPr>
            <w:tcW w:w="255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Психолого-</w:t>
            </w: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педагогическое просвещение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2-4 класс</w:t>
            </w:r>
          </w:p>
        </w:tc>
        <w:tc>
          <w:tcPr>
            <w:tcW w:w="1843" w:type="dxa"/>
          </w:tcPr>
          <w:p w:rsidR="000A6F0B" w:rsidRPr="0066423D" w:rsidRDefault="0086321A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0A6F0B"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</w:t>
            </w: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психолог, классные руководители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Отчет за 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2109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65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Выступение на </w:t>
            </w:r>
            <w:r w:rsidR="00E84667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педагогическом совете на тему «П</w:t>
            </w: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оддержка выпускников в выборе профессии»</w:t>
            </w:r>
          </w:p>
        </w:tc>
        <w:tc>
          <w:tcPr>
            <w:tcW w:w="255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Психолого-педагогическое просвещение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Отчет за 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2109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66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по запросу и по результатам диагностики</w:t>
            </w:r>
          </w:p>
        </w:tc>
        <w:tc>
          <w:tcPr>
            <w:tcW w:w="255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Консультативное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Родители, педагоги, учащиеся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 течение месяца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Журнал учета консультаций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Отчет за полугодие, год  </w:t>
            </w:r>
          </w:p>
        </w:tc>
      </w:tr>
      <w:tr w:rsidR="000A6F0B" w:rsidRPr="0066423D" w:rsidTr="00611C1A">
        <w:trPr>
          <w:trHeight w:val="30"/>
        </w:trPr>
        <w:tc>
          <w:tcPr>
            <w:tcW w:w="15984" w:type="dxa"/>
            <w:gridSpan w:val="8"/>
          </w:tcPr>
          <w:p w:rsidR="000A6F0B" w:rsidRPr="0066423D" w:rsidRDefault="000A6F0B" w:rsidP="000A6F0B">
            <w:pPr>
              <w:spacing w:after="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Февраль 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2109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67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направленности интересов Е.А. Климов.</w:t>
            </w:r>
          </w:p>
        </w:tc>
        <w:tc>
          <w:tcPr>
            <w:tcW w:w="255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Диагностическое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класс 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 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  <w:r w:rsidR="002109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</w:rPr>
              <w:t>Экспресс диагностика выявление тревожности младших школьников. Сокращенный вариант Дж. Тейлора</w:t>
            </w:r>
          </w:p>
        </w:tc>
        <w:tc>
          <w:tcPr>
            <w:tcW w:w="255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Диагностическое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1 класс</w:t>
            </w:r>
          </w:p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2 класс</w:t>
            </w:r>
          </w:p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3 класс</w:t>
            </w:r>
          </w:p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 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  <w:r w:rsidR="002109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«Чему меня могут научить трудные ситуации»</w:t>
            </w:r>
          </w:p>
        </w:tc>
        <w:tc>
          <w:tcPr>
            <w:tcW w:w="2552" w:type="dxa"/>
          </w:tcPr>
          <w:p w:rsidR="000A6F0B" w:rsidRPr="0066423D" w:rsidRDefault="00A37A6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Развивающее-коррекционное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Отчет за 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2109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70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Занятие «чувства </w:t>
            </w:r>
            <w:r w:rsidR="00E84667">
              <w:rPr>
                <w:rFonts w:ascii="Times New Roman" w:eastAsia="Times New Roman" w:hAnsi="Times New Roman" w:cs="Times New Roman"/>
                <w:sz w:val="28"/>
                <w:szCs w:val="28"/>
              </w:rPr>
              <w:t>и эмоции». Клуб «Компас</w:t>
            </w: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552" w:type="dxa"/>
          </w:tcPr>
          <w:p w:rsidR="000A6F0B" w:rsidRPr="0066423D" w:rsidRDefault="00A37A61" w:rsidP="00A37A61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Развивающее-коррекционное</w:t>
            </w:r>
          </w:p>
        </w:tc>
        <w:tc>
          <w:tcPr>
            <w:tcW w:w="1417" w:type="dxa"/>
          </w:tcPr>
          <w:p w:rsidR="000A6F0B" w:rsidRPr="0066423D" w:rsidRDefault="003E5CDC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0A6F0B"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Отчет за год  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2109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71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«Как развернуть ежа». ШПР</w:t>
            </w:r>
          </w:p>
        </w:tc>
        <w:tc>
          <w:tcPr>
            <w:tcW w:w="2552" w:type="dxa"/>
          </w:tcPr>
          <w:p w:rsidR="000A6F0B" w:rsidRPr="0066423D" w:rsidRDefault="00A37A6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Развивающее-коррекционное</w:t>
            </w:r>
          </w:p>
        </w:tc>
        <w:tc>
          <w:tcPr>
            <w:tcW w:w="1417" w:type="dxa"/>
          </w:tcPr>
          <w:p w:rsidR="00261449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2614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Отчет за год 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2109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72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3861">
              <w:rPr>
                <w:rFonts w:ascii="Times New Roman" w:eastAsia="Arial" w:hAnsi="Times New Roman" w:cs="Times New Roman"/>
                <w:bCs/>
                <w:color w:val="000000" w:themeColor="text1"/>
                <w:sz w:val="28"/>
                <w:szCs w:val="28"/>
              </w:rPr>
              <w:t>Тренинг «МЫ ВМЕСТЕ»</w:t>
            </w:r>
          </w:p>
        </w:tc>
        <w:tc>
          <w:tcPr>
            <w:tcW w:w="2552" w:type="dxa"/>
          </w:tcPr>
          <w:p w:rsidR="000A6F0B" w:rsidRPr="0066423D" w:rsidRDefault="00A37A6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Развивающее-коррекционное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 2-3 класс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261449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Педагог-психолог, социальный педагог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Отчет за год 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2109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73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«Снятие нервно-</w:t>
            </w: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психического напряжения»  занятие по МОДО и </w:t>
            </w: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PISA</w:t>
            </w:r>
          </w:p>
        </w:tc>
        <w:tc>
          <w:tcPr>
            <w:tcW w:w="2552" w:type="dxa"/>
          </w:tcPr>
          <w:p w:rsidR="000A6F0B" w:rsidRPr="0066423D" w:rsidRDefault="00261449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Развивающее-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коррекционное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4,9 класс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</w:t>
            </w: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психолог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Отчет за 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2109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74</w:t>
            </w:r>
          </w:p>
        </w:tc>
        <w:tc>
          <w:tcPr>
            <w:tcW w:w="3402" w:type="dxa"/>
          </w:tcPr>
          <w:p w:rsidR="000A6F0B" w:rsidRPr="0066423D" w:rsidRDefault="00261449" w:rsidP="00261449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 час</w:t>
            </w: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 Стиль общения»</w:t>
            </w:r>
          </w:p>
        </w:tc>
        <w:tc>
          <w:tcPr>
            <w:tcW w:w="2552" w:type="dxa"/>
          </w:tcPr>
          <w:p w:rsidR="000A6F0B" w:rsidRPr="0066423D" w:rsidRDefault="00261449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Психолого-педагогическое просвещение</w:t>
            </w:r>
          </w:p>
        </w:tc>
        <w:tc>
          <w:tcPr>
            <w:tcW w:w="1417" w:type="dxa"/>
          </w:tcPr>
          <w:p w:rsidR="000A6F0B" w:rsidRPr="0066423D" w:rsidRDefault="00261449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843" w:type="dxa"/>
          </w:tcPr>
          <w:p w:rsidR="000A6F0B" w:rsidRPr="0066423D" w:rsidRDefault="00261449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8B1073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ихолог</w:t>
            </w: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Отчет за 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2109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  <w:tc>
          <w:tcPr>
            <w:tcW w:w="3402" w:type="dxa"/>
          </w:tcPr>
          <w:p w:rsidR="000A6F0B" w:rsidRPr="0066423D" w:rsidRDefault="00751E8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Классный час </w:t>
            </w:r>
            <w:r w:rsidR="000A6F0B"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«Выбор профессии – дело ответственное»</w:t>
            </w:r>
          </w:p>
        </w:tc>
        <w:tc>
          <w:tcPr>
            <w:tcW w:w="255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Психолого-педагогическое просвещение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843" w:type="dxa"/>
          </w:tcPr>
          <w:p w:rsidR="000A6F0B" w:rsidRPr="0066423D" w:rsidRDefault="00261449" w:rsidP="000A6F0B">
            <w:pPr>
              <w:tabs>
                <w:tab w:val="left" w:pos="1620"/>
              </w:tabs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0A6F0B"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</w:t>
            </w:r>
            <w:r w:rsidR="008B1073">
              <w:rPr>
                <w:rFonts w:ascii="Times New Roman" w:eastAsia="Calibri" w:hAnsi="Times New Roman" w:cs="Times New Roman"/>
                <w:sz w:val="28"/>
                <w:szCs w:val="28"/>
              </w:rPr>
              <w:t>ихолог</w:t>
            </w:r>
            <w:r w:rsidR="008B1073"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классные руководители 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 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2109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76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 час «Как научиться дружить»</w:t>
            </w:r>
          </w:p>
        </w:tc>
        <w:tc>
          <w:tcPr>
            <w:tcW w:w="255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Психолого-педагогическое просвещение</w:t>
            </w:r>
          </w:p>
        </w:tc>
        <w:tc>
          <w:tcPr>
            <w:tcW w:w="1417" w:type="dxa"/>
          </w:tcPr>
          <w:p w:rsidR="000A6F0B" w:rsidRPr="0066423D" w:rsidRDefault="00261449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0A6F0B"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tabs>
                <w:tab w:val="left" w:pos="1620"/>
              </w:tabs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Педагог-психолог, классные руководители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Отчет за 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  <w:r w:rsidR="002109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по запросу и по результатам диагностики</w:t>
            </w:r>
          </w:p>
        </w:tc>
        <w:tc>
          <w:tcPr>
            <w:tcW w:w="255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Консультативное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Родители, педагоги, учащиеся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 течение месяца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Журнал учета консультаций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Отчет за полугодие, год  </w:t>
            </w:r>
          </w:p>
        </w:tc>
      </w:tr>
      <w:tr w:rsidR="000A6F0B" w:rsidRPr="0066423D" w:rsidTr="00611C1A">
        <w:trPr>
          <w:trHeight w:val="30"/>
        </w:trPr>
        <w:tc>
          <w:tcPr>
            <w:tcW w:w="15984" w:type="dxa"/>
            <w:gridSpan w:val="8"/>
          </w:tcPr>
          <w:p w:rsidR="000A6F0B" w:rsidRPr="0066423D" w:rsidRDefault="000A6F0B" w:rsidP="000A6F0B">
            <w:pPr>
              <w:spacing w:after="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Март 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  <w:r w:rsidR="002109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402" w:type="dxa"/>
          </w:tcPr>
          <w:p w:rsidR="000A6F0B" w:rsidRPr="00EE7B2A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Опросник «Одиночество» (С.Г.Кор</w:t>
            </w:r>
            <w:r w:rsidRPr="00EE7B2A">
              <w:rPr>
                <w:rFonts w:ascii="Times New Roman" w:hAnsi="Times New Roman" w:cs="Times New Roman"/>
                <w:sz w:val="28"/>
                <w:szCs w:val="28"/>
              </w:rPr>
              <w:t>чагина)</w:t>
            </w:r>
          </w:p>
        </w:tc>
        <w:tc>
          <w:tcPr>
            <w:tcW w:w="255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Диагностическое </w:t>
            </w:r>
          </w:p>
        </w:tc>
        <w:tc>
          <w:tcPr>
            <w:tcW w:w="1417" w:type="dxa"/>
          </w:tcPr>
          <w:p w:rsidR="000A6F0B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класс</w:t>
            </w:r>
          </w:p>
          <w:p w:rsidR="000A6F0B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 класс</w:t>
            </w:r>
          </w:p>
          <w:p w:rsidR="000A6F0B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класс</w:t>
            </w:r>
          </w:p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8 класс</w:t>
            </w:r>
          </w:p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 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1F7DF2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  <w:r w:rsidR="002109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402" w:type="dxa"/>
          </w:tcPr>
          <w:p w:rsidR="000A6F0B" w:rsidRPr="001F7DF2" w:rsidRDefault="000A6F0B" w:rsidP="000A6F0B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DF2">
              <w:rPr>
                <w:rFonts w:ascii="Times New Roman" w:hAnsi="Times New Roman" w:cs="Times New Roman"/>
                <w:sz w:val="28"/>
              </w:rPr>
              <w:t>Методика диагностики уровня субъективного ощущения одиночества Д. Рассела и М. Фергю она</w:t>
            </w:r>
          </w:p>
        </w:tc>
        <w:tc>
          <w:tcPr>
            <w:tcW w:w="255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Диагностическое </w:t>
            </w:r>
          </w:p>
        </w:tc>
        <w:tc>
          <w:tcPr>
            <w:tcW w:w="1417" w:type="dxa"/>
          </w:tcPr>
          <w:p w:rsidR="000A6F0B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класс</w:t>
            </w:r>
          </w:p>
          <w:p w:rsidR="000A6F0B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 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2109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Методика «профиль» А.Е.Голомштока, в модификации </w:t>
            </w: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Г.В.Резапкиной</w:t>
            </w:r>
          </w:p>
        </w:tc>
        <w:tc>
          <w:tcPr>
            <w:tcW w:w="255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Диагностическое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10-11 класс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 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2109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81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«Уверенность человека в себе»</w:t>
            </w:r>
          </w:p>
        </w:tc>
        <w:tc>
          <w:tcPr>
            <w:tcW w:w="2552" w:type="dxa"/>
          </w:tcPr>
          <w:p w:rsidR="000A6F0B" w:rsidRPr="0066423D" w:rsidRDefault="000D7D0F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Развивающее- корекционное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FF374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за полугодие, 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2109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82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Занятие «Что такое толерантность» </w:t>
            </w:r>
          </w:p>
        </w:tc>
        <w:tc>
          <w:tcPr>
            <w:tcW w:w="2552" w:type="dxa"/>
          </w:tcPr>
          <w:p w:rsidR="000A6F0B" w:rsidRPr="0066423D" w:rsidRDefault="00FF374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Развивающее- корекционное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10-11 класс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FF374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за полугодие, 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2109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83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</w:t>
            </w:r>
            <w:r w:rsidR="00E846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«Коммуникации». Клуб «Компас</w:t>
            </w: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0A6F0B" w:rsidRPr="0066423D" w:rsidRDefault="00261449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Развивающее- корекционное</w:t>
            </w:r>
          </w:p>
        </w:tc>
        <w:tc>
          <w:tcPr>
            <w:tcW w:w="1417" w:type="dxa"/>
          </w:tcPr>
          <w:p w:rsidR="000A6F0B" w:rsidRPr="0066423D" w:rsidRDefault="000D7D0F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0A6F0B"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FF374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за полугодие, 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2109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84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Занятие- тренинг «Как прекрасен этот мир» ШПР</w:t>
            </w:r>
          </w:p>
        </w:tc>
        <w:tc>
          <w:tcPr>
            <w:tcW w:w="2552" w:type="dxa"/>
          </w:tcPr>
          <w:p w:rsidR="000A6F0B" w:rsidRPr="0066423D" w:rsidRDefault="00FF374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Развивающее- корекционное</w:t>
            </w:r>
          </w:p>
        </w:tc>
        <w:tc>
          <w:tcPr>
            <w:tcW w:w="1417" w:type="dxa"/>
          </w:tcPr>
          <w:p w:rsidR="000A6F0B" w:rsidRPr="0066423D" w:rsidRDefault="000D7D0F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</w:t>
            </w:r>
            <w:r w:rsidR="000A6F0B"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FF374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за полугодие, 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2109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85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«Боремся со стрессом»  занятие по МОДО и </w:t>
            </w: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PISA</w:t>
            </w:r>
          </w:p>
        </w:tc>
        <w:tc>
          <w:tcPr>
            <w:tcW w:w="2552" w:type="dxa"/>
          </w:tcPr>
          <w:p w:rsidR="000A6F0B" w:rsidRPr="0066423D" w:rsidRDefault="00FF374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Развивающее- корекционное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4,9 класс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FF374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за полугодие, 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210901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86</w:t>
            </w:r>
          </w:p>
        </w:tc>
        <w:tc>
          <w:tcPr>
            <w:tcW w:w="3402" w:type="dxa"/>
          </w:tcPr>
          <w:p w:rsidR="000A6F0B" w:rsidRPr="0066423D" w:rsidRDefault="0075135C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E84667">
              <w:rPr>
                <w:rFonts w:ascii="Times New Roman" w:eastAsia="Times New Roman" w:hAnsi="Times New Roman" w:cs="Times New Roman"/>
                <w:sz w:val="28"/>
                <w:szCs w:val="28"/>
              </w:rPr>
              <w:t>Ошибки</w:t>
            </w:r>
            <w:r w:rsidR="000A6F0B"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 выборе профессии» беседа</w:t>
            </w:r>
          </w:p>
        </w:tc>
        <w:tc>
          <w:tcPr>
            <w:tcW w:w="255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Психолого-педагогическое просвещение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FF374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за полугодие, 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676038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87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 час «</w:t>
            </w: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</w:t>
            </w: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равонарушения и ответственность»</w:t>
            </w:r>
          </w:p>
        </w:tc>
        <w:tc>
          <w:tcPr>
            <w:tcW w:w="255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Психолого-педагогическое просвещение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9-11 класс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tabs>
                <w:tab w:val="left" w:pos="1620"/>
              </w:tabs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2,3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Педагог-психолог, социальный педагог</w:t>
            </w:r>
          </w:p>
        </w:tc>
        <w:tc>
          <w:tcPr>
            <w:tcW w:w="2125" w:type="dxa"/>
          </w:tcPr>
          <w:p w:rsidR="000A6F0B" w:rsidRPr="0066423D" w:rsidRDefault="00FF374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за полугодие, 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  <w:r w:rsidR="0067603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«Выбор моего ребенка- выбор будущего»</w:t>
            </w:r>
          </w:p>
        </w:tc>
        <w:tc>
          <w:tcPr>
            <w:tcW w:w="255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Психолого-педагогическое просвещение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 9, 11 класс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FF374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за полугодие, 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  <w:r w:rsidR="0067603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«Роль родителей и их практическая помощь при подготовке к экзаменам»</w:t>
            </w:r>
          </w:p>
        </w:tc>
        <w:tc>
          <w:tcPr>
            <w:tcW w:w="255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Психолого-педагогическое просвещение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 9, 11 класс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Справка 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676038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90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Выступение на педагогическом совете на тему «Профилактика аутодеструктивногоповедения»</w:t>
            </w:r>
          </w:p>
        </w:tc>
        <w:tc>
          <w:tcPr>
            <w:tcW w:w="255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Психолого-педагогическое просвещение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FF374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за полугодие, 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676038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91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Консультация по запросу и по результатам </w:t>
            </w: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диагностики</w:t>
            </w:r>
          </w:p>
        </w:tc>
        <w:tc>
          <w:tcPr>
            <w:tcW w:w="255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Консультативное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Родители, педагоги, </w:t>
            </w: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учащиеся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В течение месяца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Журнал учета </w:t>
            </w: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консультаций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Отчет за полугодие, год  </w:t>
            </w:r>
          </w:p>
        </w:tc>
      </w:tr>
      <w:tr w:rsidR="000A6F0B" w:rsidRPr="0066423D" w:rsidTr="00611C1A">
        <w:trPr>
          <w:trHeight w:val="30"/>
        </w:trPr>
        <w:tc>
          <w:tcPr>
            <w:tcW w:w="15984" w:type="dxa"/>
            <w:gridSpan w:val="8"/>
          </w:tcPr>
          <w:p w:rsidR="000A6F0B" w:rsidRPr="0066423D" w:rsidRDefault="000A6F0B" w:rsidP="000A6F0B">
            <w:pPr>
              <w:spacing w:after="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676038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92</w:t>
            </w:r>
          </w:p>
        </w:tc>
        <w:tc>
          <w:tcPr>
            <w:tcW w:w="3402" w:type="dxa"/>
          </w:tcPr>
          <w:p w:rsidR="000A6F0B" w:rsidRPr="002A1C5A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C5A">
              <w:rPr>
                <w:rFonts w:ascii="Times New Roman" w:hAnsi="Times New Roman" w:cs="Times New Roman"/>
                <w:sz w:val="28"/>
                <w:szCs w:val="28"/>
              </w:rPr>
              <w:t>Экспресс анкетирование по выявлению насилия, разработанное Өркен</w:t>
            </w:r>
          </w:p>
        </w:tc>
        <w:tc>
          <w:tcPr>
            <w:tcW w:w="255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Диагностическое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2-4 класс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 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676038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93</w:t>
            </w:r>
          </w:p>
        </w:tc>
        <w:tc>
          <w:tcPr>
            <w:tcW w:w="3402" w:type="dxa"/>
          </w:tcPr>
          <w:p w:rsidR="000A6F0B" w:rsidRPr="001F7DF2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Опросни</w:t>
            </w:r>
            <w:r w:rsidRPr="001F7DF2">
              <w:rPr>
                <w:rFonts w:ascii="Times New Roman" w:hAnsi="Times New Roman" w:cs="Times New Roman"/>
                <w:sz w:val="28"/>
                <w:szCs w:val="28"/>
              </w:rPr>
              <w:t>к Д. Олвеуса "Буллинг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Диагностическое 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5-11 класс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неделя 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Педагог-психолог 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 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676038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94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«Умение презентовать себя»</w:t>
            </w:r>
          </w:p>
        </w:tc>
        <w:tc>
          <w:tcPr>
            <w:tcW w:w="2552" w:type="dxa"/>
          </w:tcPr>
          <w:p w:rsidR="000A6F0B" w:rsidRPr="0066423D" w:rsidRDefault="00676038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Развивающее-коррекционное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9,11 класс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FF374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за полугодие, 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676038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95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</w:t>
            </w:r>
            <w:r w:rsidRPr="00AD7C0D">
              <w:rPr>
                <w:rFonts w:ascii="Times New Roman" w:hAnsi="Times New Roman" w:cs="Times New Roman"/>
                <w:sz w:val="28"/>
                <w:szCs w:val="28"/>
              </w:rPr>
              <w:t>Чему меня могут научить трудные ситуации</w:t>
            </w: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0A6F0B" w:rsidRPr="0066423D" w:rsidRDefault="00676038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Развивающее-коррекционное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10-11 класс 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FF374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за полугодие, 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676038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96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«Стрес</w:t>
            </w:r>
            <w:r w:rsidR="00E84667">
              <w:rPr>
                <w:rFonts w:ascii="Times New Roman" w:eastAsia="Times New Roman" w:hAnsi="Times New Roman" w:cs="Times New Roman"/>
                <w:sz w:val="28"/>
                <w:szCs w:val="28"/>
              </w:rPr>
              <w:t>соустойчивость». Клуб «Компас</w:t>
            </w: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552" w:type="dxa"/>
          </w:tcPr>
          <w:p w:rsidR="000A6F0B" w:rsidRPr="0066423D" w:rsidRDefault="00676038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Развивающее-коррекционное</w:t>
            </w:r>
          </w:p>
        </w:tc>
        <w:tc>
          <w:tcPr>
            <w:tcW w:w="1417" w:type="dxa"/>
          </w:tcPr>
          <w:p w:rsidR="000A6F0B" w:rsidRPr="0066423D" w:rsidRDefault="003E5CDC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0A6F0B"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FF374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за полугодие, 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  <w:r w:rsidR="0067603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Тренинг на эмоциональное </w:t>
            </w:r>
            <w:proofErr w:type="gramStart"/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выгорание .</w:t>
            </w:r>
            <w:proofErr w:type="gramEnd"/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ШПР</w:t>
            </w:r>
          </w:p>
        </w:tc>
        <w:tc>
          <w:tcPr>
            <w:tcW w:w="2552" w:type="dxa"/>
          </w:tcPr>
          <w:p w:rsidR="000A6F0B" w:rsidRPr="0066423D" w:rsidRDefault="00676038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Психолого-педагогическое просвещение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FF374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за полугодие, 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  <w:r w:rsidR="0067603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«Природная сила»  занятие по МОДО и </w:t>
            </w: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PISA</w:t>
            </w:r>
          </w:p>
        </w:tc>
        <w:tc>
          <w:tcPr>
            <w:tcW w:w="2552" w:type="dxa"/>
          </w:tcPr>
          <w:p w:rsidR="000A6F0B" w:rsidRPr="0066423D" w:rsidRDefault="00FF374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Развивающее- корекционное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4,9 класс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FF374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за полугодие, 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  <w:r w:rsidR="00FF374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 час « О мальчиках и девочках»</w:t>
            </w:r>
          </w:p>
        </w:tc>
        <w:tc>
          <w:tcPr>
            <w:tcW w:w="255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Психолого-педагогическое просвещение</w:t>
            </w:r>
          </w:p>
        </w:tc>
        <w:tc>
          <w:tcPr>
            <w:tcW w:w="1417" w:type="dxa"/>
          </w:tcPr>
          <w:p w:rsidR="000A6F0B" w:rsidRPr="0066423D" w:rsidRDefault="000D7D0F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0A6F0B"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8B1073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ихолог</w:t>
            </w: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2125" w:type="dxa"/>
          </w:tcPr>
          <w:p w:rsidR="000A6F0B" w:rsidRPr="0066423D" w:rsidRDefault="00FF374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за полугодие, 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FF374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по запросу и по результатам диагностики</w:t>
            </w:r>
          </w:p>
        </w:tc>
        <w:tc>
          <w:tcPr>
            <w:tcW w:w="255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Консультативное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Родители, педагоги, учащиеся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 течение месяца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Журнал учета консультаций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Отчет за полугодие, год  </w:t>
            </w:r>
          </w:p>
        </w:tc>
      </w:tr>
      <w:tr w:rsidR="000A6F0B" w:rsidRPr="0066423D" w:rsidTr="00611C1A">
        <w:trPr>
          <w:trHeight w:val="30"/>
        </w:trPr>
        <w:tc>
          <w:tcPr>
            <w:tcW w:w="15984" w:type="dxa"/>
            <w:gridSpan w:val="8"/>
          </w:tcPr>
          <w:p w:rsidR="000A6F0B" w:rsidRPr="0066423D" w:rsidRDefault="000A6F0B" w:rsidP="000A6F0B">
            <w:pPr>
              <w:spacing w:after="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FF374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9A055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«Характер»</w:t>
            </w:r>
          </w:p>
        </w:tc>
        <w:tc>
          <w:tcPr>
            <w:tcW w:w="2552" w:type="dxa"/>
          </w:tcPr>
          <w:p w:rsidR="000A6F0B" w:rsidRPr="0066423D" w:rsidRDefault="00FF374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Развивающее-коррекционное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FF374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за полугодие, 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FF374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10</w:t>
            </w:r>
            <w:r w:rsidR="009A055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«</w:t>
            </w:r>
            <w:r w:rsidRPr="003F3861">
              <w:rPr>
                <w:rFonts w:ascii="Times New Roman" w:hAnsi="Times New Roman" w:cs="Times New Roman"/>
                <w:sz w:val="28"/>
                <w:szCs w:val="28"/>
              </w:rPr>
              <w:t>Учимся общаться.</w:t>
            </w: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0A6F0B" w:rsidRPr="0066423D" w:rsidRDefault="00FF374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Развивающее-коррекционное</w:t>
            </w:r>
          </w:p>
        </w:tc>
        <w:tc>
          <w:tcPr>
            <w:tcW w:w="1417" w:type="dxa"/>
          </w:tcPr>
          <w:p w:rsidR="000A6F0B" w:rsidRPr="0066423D" w:rsidRDefault="00785984" w:rsidP="00785984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класс 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D7D0F" w:rsidP="000D7D0F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  <w:r w:rsidR="000A6F0B"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5" w:type="dxa"/>
          </w:tcPr>
          <w:p w:rsidR="000A6F0B" w:rsidRPr="0066423D" w:rsidRDefault="00FF374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за полугодие, 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FF374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9A055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Заключи</w:t>
            </w:r>
            <w:r w:rsidR="00970D75"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тельное занятие. Клуб «Компас</w:t>
            </w: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0A6F0B" w:rsidRPr="0066423D" w:rsidRDefault="00970D75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итогов.</w:t>
            </w:r>
          </w:p>
        </w:tc>
        <w:tc>
          <w:tcPr>
            <w:tcW w:w="1417" w:type="dxa"/>
          </w:tcPr>
          <w:p w:rsidR="000A6F0B" w:rsidRPr="0066423D" w:rsidRDefault="003E5CDC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0A6F0B"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FF374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за полугодие, 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FF374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9A055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402" w:type="dxa"/>
          </w:tcPr>
          <w:p w:rsidR="000A6F0B" w:rsidRPr="0066423D" w:rsidRDefault="000D7D0F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 час « Что такое опасность, и как ее избежать»</w:t>
            </w:r>
          </w:p>
        </w:tc>
        <w:tc>
          <w:tcPr>
            <w:tcW w:w="2552" w:type="dxa"/>
          </w:tcPr>
          <w:p w:rsidR="000A6F0B" w:rsidRPr="0066423D" w:rsidRDefault="000D7D0F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Психолого-педагогическое просвещение</w:t>
            </w:r>
          </w:p>
        </w:tc>
        <w:tc>
          <w:tcPr>
            <w:tcW w:w="1417" w:type="dxa"/>
          </w:tcPr>
          <w:p w:rsidR="000A6F0B" w:rsidRDefault="000D7D0F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класс</w:t>
            </w:r>
          </w:p>
          <w:p w:rsidR="000D7D0F" w:rsidRPr="0066423D" w:rsidRDefault="000D7D0F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A6F0B" w:rsidRPr="0066423D" w:rsidRDefault="008B1073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ихолог</w:t>
            </w: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2125" w:type="dxa"/>
          </w:tcPr>
          <w:p w:rsidR="000A6F0B" w:rsidRPr="0066423D" w:rsidRDefault="00FF374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за полугодие, 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9A055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Выступление на педагогическом совете по переходу с мл.звена в ср.звено.</w:t>
            </w:r>
          </w:p>
        </w:tc>
        <w:tc>
          <w:tcPr>
            <w:tcW w:w="255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Психолого-педагогическое просвещение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Педагог-психолог, классный руководитель</w:t>
            </w:r>
          </w:p>
        </w:tc>
        <w:tc>
          <w:tcPr>
            <w:tcW w:w="2125" w:type="dxa"/>
          </w:tcPr>
          <w:p w:rsidR="000A6F0B" w:rsidRPr="0066423D" w:rsidRDefault="00FF374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за полугодие, 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9A055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Видеоролик «Семейные правила, как любить и быть любимыми»</w:t>
            </w:r>
          </w:p>
        </w:tc>
        <w:tc>
          <w:tcPr>
            <w:tcW w:w="255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Психолого-педагогическое просвещение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 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9A055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 час «</w:t>
            </w: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раски жизни»</w:t>
            </w:r>
          </w:p>
        </w:tc>
        <w:tc>
          <w:tcPr>
            <w:tcW w:w="255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Психолого-педагогическое просвещение</w:t>
            </w:r>
          </w:p>
        </w:tc>
        <w:tc>
          <w:tcPr>
            <w:tcW w:w="1417" w:type="dxa"/>
          </w:tcPr>
          <w:p w:rsidR="00785984" w:rsidRDefault="00785984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класс</w:t>
            </w:r>
          </w:p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 неделя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2127" w:type="dxa"/>
          </w:tcPr>
          <w:p w:rsidR="000A6F0B" w:rsidRPr="0066423D" w:rsidRDefault="008B1073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ихолог</w:t>
            </w: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2125" w:type="dxa"/>
          </w:tcPr>
          <w:p w:rsidR="000A6F0B" w:rsidRPr="0066423D" w:rsidRDefault="00FF374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за полугодие, год</w:t>
            </w:r>
          </w:p>
        </w:tc>
      </w:tr>
      <w:tr w:rsidR="000A6F0B" w:rsidRPr="0066423D" w:rsidTr="00611C1A">
        <w:trPr>
          <w:trHeight w:val="30"/>
        </w:trPr>
        <w:tc>
          <w:tcPr>
            <w:tcW w:w="67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9A055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40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по запросу и по результатам диагностики</w:t>
            </w:r>
          </w:p>
        </w:tc>
        <w:tc>
          <w:tcPr>
            <w:tcW w:w="2552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Консультативное</w:t>
            </w:r>
          </w:p>
        </w:tc>
        <w:tc>
          <w:tcPr>
            <w:tcW w:w="141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Родители, педагоги, учащиеся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6423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 течение месяца</w:t>
            </w:r>
          </w:p>
        </w:tc>
        <w:tc>
          <w:tcPr>
            <w:tcW w:w="1843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Журнал учета консультаций</w:t>
            </w:r>
          </w:p>
        </w:tc>
        <w:tc>
          <w:tcPr>
            <w:tcW w:w="2127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5" w:type="dxa"/>
          </w:tcPr>
          <w:p w:rsidR="000A6F0B" w:rsidRPr="0066423D" w:rsidRDefault="000A6F0B" w:rsidP="000A6F0B">
            <w:pPr>
              <w:spacing w:after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Отчет за полугодие, год  </w:t>
            </w:r>
          </w:p>
        </w:tc>
      </w:tr>
    </w:tbl>
    <w:p w:rsidR="000A6F0B" w:rsidRDefault="000A6F0B" w:rsidP="000A6F0B">
      <w:pPr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0A6F0B" w:rsidRPr="0066423D" w:rsidRDefault="000A6F0B" w:rsidP="000A6F0B">
      <w:pPr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66423D">
        <w:rPr>
          <w:rFonts w:ascii="Times New Roman" w:eastAsia="SimSun" w:hAnsi="Times New Roman" w:cs="Times New Roman"/>
          <w:sz w:val="28"/>
          <w:szCs w:val="28"/>
          <w:lang w:eastAsia="ru-RU"/>
        </w:rPr>
        <w:t>Педагог</w:t>
      </w:r>
      <w:r w:rsidR="00970D75">
        <w:rPr>
          <w:rFonts w:ascii="Times New Roman" w:eastAsia="SimSun" w:hAnsi="Times New Roman" w:cs="Times New Roman"/>
          <w:sz w:val="28"/>
          <w:szCs w:val="28"/>
          <w:lang w:eastAsia="ru-RU"/>
        </w:rPr>
        <w:t>-психолог: ___________ Е.Шульга</w:t>
      </w:r>
    </w:p>
    <w:p w:rsidR="000A6F0B" w:rsidRPr="0066423D" w:rsidRDefault="000A6F0B" w:rsidP="000A6F0B">
      <w:pPr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66423D">
        <w:rPr>
          <w:rFonts w:ascii="Times New Roman" w:eastAsia="SimSun" w:hAnsi="Times New Roman" w:cs="Times New Roman"/>
          <w:sz w:val="28"/>
          <w:szCs w:val="28"/>
          <w:lang w:eastAsia="ru-RU"/>
        </w:rPr>
        <w:t>В данный перспективный план педагога-психолога на 202</w:t>
      </w:r>
      <w:r>
        <w:rPr>
          <w:rFonts w:ascii="Times New Roman" w:eastAsia="SimSun" w:hAnsi="Times New Roman" w:cs="Times New Roman"/>
          <w:sz w:val="28"/>
          <w:szCs w:val="28"/>
          <w:lang w:val="kk-KZ" w:eastAsia="ru-RU"/>
        </w:rPr>
        <w:t>5</w:t>
      </w:r>
      <w:r w:rsidRPr="0066423D">
        <w:rPr>
          <w:rFonts w:ascii="Times New Roman" w:eastAsia="SimSu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SimSun" w:hAnsi="Times New Roman" w:cs="Times New Roman"/>
          <w:sz w:val="28"/>
          <w:szCs w:val="28"/>
          <w:lang w:val="kk-KZ" w:eastAsia="ru-RU"/>
        </w:rPr>
        <w:t>6</w:t>
      </w:r>
      <w:r w:rsidRPr="0066423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учебный год, могут быть внесены корректировки и изменения в течени</w:t>
      </w:r>
      <w:r w:rsidR="001746DD" w:rsidRPr="0066423D">
        <w:rPr>
          <w:rFonts w:ascii="Times New Roman" w:eastAsia="SimSun" w:hAnsi="Times New Roman" w:cs="Times New Roman"/>
          <w:sz w:val="28"/>
          <w:szCs w:val="28"/>
          <w:lang w:eastAsia="ru-RU"/>
        </w:rPr>
        <w:t>е</w:t>
      </w:r>
      <w:r w:rsidRPr="0066423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учебного </w:t>
      </w:r>
      <w:proofErr w:type="gramStart"/>
      <w:r w:rsidRPr="0066423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года </w:t>
      </w:r>
      <w:r w:rsidR="001746DD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  <w:proofErr w:type="gramEnd"/>
    </w:p>
    <w:p w:rsidR="000A6F0B" w:rsidRPr="0066423D" w:rsidRDefault="000A6F0B" w:rsidP="000A6F0B">
      <w:pPr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0A6F0B" w:rsidRDefault="000A6F0B" w:rsidP="000A6F0B"/>
    <w:p w:rsidR="00DE349F" w:rsidRDefault="00DE349F"/>
    <w:sectPr w:rsidR="00DE349F" w:rsidSect="000A6F0B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62572"/>
    <w:multiLevelType w:val="multilevel"/>
    <w:tmpl w:val="2F062572"/>
    <w:lvl w:ilvl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left" w:pos="1534"/>
        </w:tabs>
        <w:ind w:left="1080" w:firstLine="0"/>
      </w:pPr>
      <w:rPr>
        <w:rFonts w:ascii="Symbol" w:hAnsi="Symbol" w:hint="default"/>
        <w:color w:val="auto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A6F0B"/>
    <w:rsid w:val="00036D1F"/>
    <w:rsid w:val="000636EB"/>
    <w:rsid w:val="00073001"/>
    <w:rsid w:val="000814C8"/>
    <w:rsid w:val="000A6F0B"/>
    <w:rsid w:val="000D4A3D"/>
    <w:rsid w:val="000D7D0F"/>
    <w:rsid w:val="00103F24"/>
    <w:rsid w:val="00105C39"/>
    <w:rsid w:val="00132991"/>
    <w:rsid w:val="00156047"/>
    <w:rsid w:val="00157C49"/>
    <w:rsid w:val="00163825"/>
    <w:rsid w:val="001746DD"/>
    <w:rsid w:val="00183588"/>
    <w:rsid w:val="00210901"/>
    <w:rsid w:val="00253981"/>
    <w:rsid w:val="00261449"/>
    <w:rsid w:val="0027309E"/>
    <w:rsid w:val="00314A1C"/>
    <w:rsid w:val="0033533B"/>
    <w:rsid w:val="003E5CDC"/>
    <w:rsid w:val="003E658A"/>
    <w:rsid w:val="00486313"/>
    <w:rsid w:val="004970CA"/>
    <w:rsid w:val="004E5989"/>
    <w:rsid w:val="004F4D70"/>
    <w:rsid w:val="005103F2"/>
    <w:rsid w:val="0054602A"/>
    <w:rsid w:val="00572575"/>
    <w:rsid w:val="00590EEC"/>
    <w:rsid w:val="005A2B31"/>
    <w:rsid w:val="00611C1A"/>
    <w:rsid w:val="00625C86"/>
    <w:rsid w:val="00676038"/>
    <w:rsid w:val="006C3E23"/>
    <w:rsid w:val="0075135C"/>
    <w:rsid w:val="00751E8B"/>
    <w:rsid w:val="00785984"/>
    <w:rsid w:val="007B7A7E"/>
    <w:rsid w:val="007E2FFA"/>
    <w:rsid w:val="007F51F3"/>
    <w:rsid w:val="008470F4"/>
    <w:rsid w:val="0086321A"/>
    <w:rsid w:val="008658AD"/>
    <w:rsid w:val="008B1073"/>
    <w:rsid w:val="008B2C1D"/>
    <w:rsid w:val="0096387F"/>
    <w:rsid w:val="00970D75"/>
    <w:rsid w:val="009A0553"/>
    <w:rsid w:val="009C7B67"/>
    <w:rsid w:val="00A313B9"/>
    <w:rsid w:val="00A37A61"/>
    <w:rsid w:val="00A773D9"/>
    <w:rsid w:val="00A8205D"/>
    <w:rsid w:val="00A82794"/>
    <w:rsid w:val="00AF6725"/>
    <w:rsid w:val="00B6040B"/>
    <w:rsid w:val="00B94066"/>
    <w:rsid w:val="00BB079C"/>
    <w:rsid w:val="00D1564A"/>
    <w:rsid w:val="00D35471"/>
    <w:rsid w:val="00D4709E"/>
    <w:rsid w:val="00D8120B"/>
    <w:rsid w:val="00DE349F"/>
    <w:rsid w:val="00DF522A"/>
    <w:rsid w:val="00E53546"/>
    <w:rsid w:val="00E84667"/>
    <w:rsid w:val="00EA44C0"/>
    <w:rsid w:val="00F21278"/>
    <w:rsid w:val="00F212F9"/>
    <w:rsid w:val="00F319E0"/>
    <w:rsid w:val="00F44C68"/>
    <w:rsid w:val="00FF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7A0990-2754-48E7-9739-60FEF977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A6F0B"/>
  </w:style>
  <w:style w:type="paragraph" w:styleId="a3">
    <w:name w:val="Balloon Text"/>
    <w:basedOn w:val="a"/>
    <w:link w:val="a4"/>
    <w:uiPriority w:val="99"/>
    <w:semiHidden/>
    <w:unhideWhenUsed/>
    <w:rsid w:val="000A6F0B"/>
    <w:pPr>
      <w:spacing w:after="0" w:line="240" w:lineRule="auto"/>
    </w:pPr>
    <w:rPr>
      <w:rFonts w:ascii="Tahoma" w:eastAsia="SimSu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0A6F0B"/>
    <w:rPr>
      <w:rFonts w:ascii="Tahoma" w:eastAsia="SimSun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next w:val="a5"/>
    <w:uiPriority w:val="59"/>
    <w:rsid w:val="000A6F0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0A6F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0A6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91448-4966-48C2-90A6-6A8758F09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15</Pages>
  <Words>2720</Words>
  <Characters>15506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2025-09-05T06:44:00Z</dcterms:created>
  <dcterms:modified xsi:type="dcterms:W3CDTF">2025-10-06T05:04:00Z</dcterms:modified>
</cp:coreProperties>
</file>